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4DF97" w14:textId="2A61C515" w:rsidR="00301C89" w:rsidRPr="00301C89" w:rsidRDefault="00301C89" w:rsidP="00301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89">
        <w:rPr>
          <w:rFonts w:ascii="Times New Roman" w:hAnsi="Times New Roman" w:cs="Times New Roman"/>
          <w:b/>
          <w:sz w:val="28"/>
          <w:szCs w:val="28"/>
        </w:rPr>
        <w:t>Публичны</w:t>
      </w:r>
      <w:r w:rsidR="00F266FF">
        <w:rPr>
          <w:rFonts w:ascii="Times New Roman" w:hAnsi="Times New Roman" w:cs="Times New Roman"/>
          <w:b/>
          <w:sz w:val="28"/>
          <w:szCs w:val="28"/>
        </w:rPr>
        <w:t>й доклад заведующего ДОУ за 20</w:t>
      </w:r>
      <w:r w:rsidR="00870987">
        <w:rPr>
          <w:rFonts w:ascii="Times New Roman" w:hAnsi="Times New Roman" w:cs="Times New Roman"/>
          <w:b/>
          <w:sz w:val="28"/>
          <w:szCs w:val="28"/>
        </w:rPr>
        <w:t>24</w:t>
      </w:r>
      <w:r w:rsidR="00F266FF">
        <w:rPr>
          <w:rFonts w:ascii="Times New Roman" w:hAnsi="Times New Roman" w:cs="Times New Roman"/>
          <w:b/>
          <w:sz w:val="28"/>
          <w:szCs w:val="28"/>
        </w:rPr>
        <w:t xml:space="preserve"> -  20</w:t>
      </w:r>
      <w:r w:rsidR="00870987">
        <w:rPr>
          <w:rFonts w:ascii="Times New Roman" w:hAnsi="Times New Roman" w:cs="Times New Roman"/>
          <w:b/>
          <w:sz w:val="28"/>
          <w:szCs w:val="28"/>
        </w:rPr>
        <w:t>25</w:t>
      </w:r>
      <w:bookmarkStart w:id="0" w:name="_GoBack"/>
      <w:bookmarkEnd w:id="0"/>
      <w:r w:rsidRPr="00301C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1C89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</w:p>
    <w:p w14:paraId="08F2868A" w14:textId="77777777" w:rsidR="00301C89" w:rsidRPr="00301C89" w:rsidRDefault="00301C89" w:rsidP="00301C89">
      <w:pPr>
        <w:rPr>
          <w:rFonts w:ascii="Times New Roman" w:hAnsi="Times New Roman" w:cs="Times New Roman"/>
          <w:sz w:val="28"/>
          <w:szCs w:val="28"/>
        </w:rPr>
      </w:pPr>
    </w:p>
    <w:p w14:paraId="5B201826" w14:textId="77777777" w:rsidR="00301C89" w:rsidRPr="00301C89" w:rsidRDefault="00301C89" w:rsidP="00301C89">
      <w:pPr>
        <w:rPr>
          <w:rFonts w:ascii="Times New Roman" w:hAnsi="Times New Roman" w:cs="Times New Roman"/>
          <w:b/>
          <w:sz w:val="28"/>
          <w:szCs w:val="28"/>
        </w:rPr>
      </w:pPr>
      <w:r w:rsidRPr="00301C89">
        <w:rPr>
          <w:rFonts w:ascii="Times New Roman" w:hAnsi="Times New Roman" w:cs="Times New Roman"/>
          <w:b/>
          <w:sz w:val="28"/>
          <w:szCs w:val="28"/>
        </w:rPr>
        <w:t xml:space="preserve">Содержание  образовательной  деятельности  и  характеристика         </w:t>
      </w:r>
      <w:proofErr w:type="spellStart"/>
      <w:r w:rsidRPr="00301C89">
        <w:rPr>
          <w:rFonts w:ascii="Times New Roman" w:hAnsi="Times New Roman" w:cs="Times New Roman"/>
          <w:b/>
          <w:sz w:val="28"/>
          <w:szCs w:val="28"/>
        </w:rPr>
        <w:t>воспитательно­образовательного</w:t>
      </w:r>
      <w:proofErr w:type="spellEnd"/>
      <w:r w:rsidRPr="00301C89">
        <w:rPr>
          <w:rFonts w:ascii="Times New Roman" w:hAnsi="Times New Roman" w:cs="Times New Roman"/>
          <w:b/>
          <w:sz w:val="28"/>
          <w:szCs w:val="28"/>
        </w:rPr>
        <w:t xml:space="preserve"> процесса </w:t>
      </w:r>
    </w:p>
    <w:p w14:paraId="794B5699" w14:textId="77777777" w:rsidR="00301C89" w:rsidRPr="00301C89" w:rsidRDefault="00301C89" w:rsidP="00301C89">
      <w:pPr>
        <w:rPr>
          <w:rFonts w:ascii="Times New Roman" w:hAnsi="Times New Roman" w:cs="Times New Roman"/>
          <w:sz w:val="28"/>
          <w:szCs w:val="28"/>
        </w:rPr>
      </w:pPr>
    </w:p>
    <w:p w14:paraId="5A4621E4" w14:textId="77777777" w:rsidR="00301C89" w:rsidRPr="00301C89" w:rsidRDefault="00301C89" w:rsidP="00301C89">
      <w:pPr>
        <w:rPr>
          <w:rFonts w:ascii="Times New Roman" w:hAnsi="Times New Roman" w:cs="Times New Roman"/>
          <w:sz w:val="28"/>
          <w:szCs w:val="28"/>
        </w:rPr>
      </w:pPr>
      <w:r w:rsidRPr="00301C89">
        <w:rPr>
          <w:rFonts w:ascii="Times New Roman" w:hAnsi="Times New Roman" w:cs="Times New Roman"/>
          <w:sz w:val="28"/>
          <w:szCs w:val="28"/>
        </w:rPr>
        <w:t>МБ ДОУ  «Детский  сад  «</w:t>
      </w:r>
      <w:r w:rsidR="009C6E31">
        <w:rPr>
          <w:rFonts w:ascii="Times New Roman" w:hAnsi="Times New Roman" w:cs="Times New Roman"/>
          <w:sz w:val="28"/>
          <w:szCs w:val="28"/>
        </w:rPr>
        <w:t>Солнышко</w:t>
      </w:r>
      <w:r w:rsidRPr="00301C89">
        <w:rPr>
          <w:rFonts w:ascii="Times New Roman" w:hAnsi="Times New Roman" w:cs="Times New Roman"/>
          <w:sz w:val="28"/>
          <w:szCs w:val="28"/>
        </w:rPr>
        <w:t xml:space="preserve">»  с.  </w:t>
      </w:r>
      <w:r w:rsidR="009C6E31">
        <w:rPr>
          <w:rFonts w:ascii="Times New Roman" w:hAnsi="Times New Roman" w:cs="Times New Roman"/>
          <w:sz w:val="28"/>
          <w:szCs w:val="28"/>
        </w:rPr>
        <w:t>Шатой</w:t>
      </w:r>
      <w:r w:rsidRPr="00301C8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Шатойского</w:t>
      </w:r>
      <w:proofErr w:type="spellEnd"/>
      <w:r w:rsidRPr="00301C89">
        <w:rPr>
          <w:rFonts w:ascii="Times New Roman" w:hAnsi="Times New Roman" w:cs="Times New Roman"/>
          <w:sz w:val="28"/>
          <w:szCs w:val="28"/>
        </w:rPr>
        <w:t xml:space="preserve">  муниципального района» функционирует с 02.10.2017г. </w:t>
      </w:r>
    </w:p>
    <w:p w14:paraId="4F8F20D6" w14:textId="77777777" w:rsidR="00301C89" w:rsidRPr="00301C89" w:rsidRDefault="00301C89" w:rsidP="00301C89">
      <w:pPr>
        <w:rPr>
          <w:rFonts w:ascii="Times New Roman" w:hAnsi="Times New Roman" w:cs="Times New Roman"/>
          <w:sz w:val="28"/>
          <w:szCs w:val="28"/>
        </w:rPr>
      </w:pPr>
      <w:r w:rsidRPr="00301C89">
        <w:rPr>
          <w:rFonts w:ascii="Times New Roman" w:hAnsi="Times New Roman" w:cs="Times New Roman"/>
          <w:sz w:val="28"/>
          <w:szCs w:val="28"/>
        </w:rPr>
        <w:t xml:space="preserve">Учредитель: МУ «ОДУ» </w:t>
      </w:r>
      <w:proofErr w:type="spellStart"/>
      <w:r w:rsidRPr="00301C89">
        <w:rPr>
          <w:rFonts w:ascii="Times New Roman" w:hAnsi="Times New Roman" w:cs="Times New Roman"/>
          <w:sz w:val="28"/>
          <w:szCs w:val="28"/>
        </w:rPr>
        <w:t>Шатойского</w:t>
      </w:r>
      <w:proofErr w:type="spellEnd"/>
      <w:r w:rsidRPr="00301C89">
        <w:rPr>
          <w:rFonts w:ascii="Times New Roman" w:hAnsi="Times New Roman" w:cs="Times New Roman"/>
          <w:sz w:val="28"/>
          <w:szCs w:val="28"/>
        </w:rPr>
        <w:t xml:space="preserve"> муниципального района» </w:t>
      </w:r>
    </w:p>
    <w:p w14:paraId="40EB98FE" w14:textId="77777777" w:rsidR="00301C89" w:rsidRPr="00301C89" w:rsidRDefault="00301C89" w:rsidP="00301C89">
      <w:pPr>
        <w:rPr>
          <w:rFonts w:ascii="Times New Roman" w:hAnsi="Times New Roman" w:cs="Times New Roman"/>
          <w:sz w:val="28"/>
          <w:szCs w:val="28"/>
        </w:rPr>
      </w:pPr>
      <w:r w:rsidRPr="00301C89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>
        <w:rPr>
          <w:rFonts w:ascii="Times New Roman" w:hAnsi="Times New Roman" w:cs="Times New Roman"/>
          <w:sz w:val="28"/>
          <w:szCs w:val="28"/>
        </w:rPr>
        <w:t xml:space="preserve">ЧР, </w:t>
      </w:r>
      <w:proofErr w:type="spellStart"/>
      <w:r w:rsidRPr="00301C89">
        <w:rPr>
          <w:rFonts w:ascii="Times New Roman" w:hAnsi="Times New Roman" w:cs="Times New Roman"/>
          <w:sz w:val="28"/>
          <w:szCs w:val="28"/>
        </w:rPr>
        <w:t>Шатойский</w:t>
      </w:r>
      <w:proofErr w:type="spellEnd"/>
      <w:r w:rsidRPr="00301C89">
        <w:rPr>
          <w:rFonts w:ascii="Times New Roman" w:hAnsi="Times New Roman" w:cs="Times New Roman"/>
          <w:sz w:val="28"/>
          <w:szCs w:val="28"/>
        </w:rPr>
        <w:t xml:space="preserve"> район, с. </w:t>
      </w:r>
      <w:r w:rsidR="009C6E31">
        <w:rPr>
          <w:rFonts w:ascii="Times New Roman" w:hAnsi="Times New Roman" w:cs="Times New Roman"/>
          <w:sz w:val="28"/>
          <w:szCs w:val="28"/>
        </w:rPr>
        <w:t>Шатой</w:t>
      </w:r>
      <w:r>
        <w:rPr>
          <w:rFonts w:ascii="Times New Roman" w:hAnsi="Times New Roman" w:cs="Times New Roman"/>
          <w:sz w:val="28"/>
          <w:szCs w:val="28"/>
        </w:rPr>
        <w:t xml:space="preserve">, ул. </w:t>
      </w:r>
      <w:r w:rsidR="009C6E31">
        <w:rPr>
          <w:rFonts w:ascii="Times New Roman" w:hAnsi="Times New Roman" w:cs="Times New Roman"/>
          <w:sz w:val="28"/>
          <w:szCs w:val="28"/>
        </w:rPr>
        <w:t>Э. Алиева, 50</w:t>
      </w:r>
    </w:p>
    <w:p w14:paraId="29592DA7" w14:textId="77777777" w:rsidR="00301C89" w:rsidRPr="00301C89" w:rsidRDefault="00301C89" w:rsidP="00301C89">
      <w:pPr>
        <w:rPr>
          <w:rFonts w:ascii="Times New Roman" w:hAnsi="Times New Roman" w:cs="Times New Roman"/>
          <w:sz w:val="28"/>
          <w:szCs w:val="28"/>
        </w:rPr>
      </w:pPr>
      <w:r w:rsidRPr="00301C89">
        <w:rPr>
          <w:rFonts w:ascii="Times New Roman" w:hAnsi="Times New Roman" w:cs="Times New Roman"/>
          <w:sz w:val="28"/>
          <w:szCs w:val="28"/>
        </w:rPr>
        <w:t xml:space="preserve">Заведующий: </w:t>
      </w:r>
      <w:proofErr w:type="spellStart"/>
      <w:r w:rsidR="00F266FF">
        <w:rPr>
          <w:rFonts w:ascii="Times New Roman" w:hAnsi="Times New Roman" w:cs="Times New Roman"/>
          <w:sz w:val="28"/>
          <w:szCs w:val="28"/>
        </w:rPr>
        <w:t>Сугаипова</w:t>
      </w:r>
      <w:proofErr w:type="spellEnd"/>
      <w:r w:rsidR="00F2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66FF">
        <w:rPr>
          <w:rFonts w:ascii="Times New Roman" w:hAnsi="Times New Roman" w:cs="Times New Roman"/>
          <w:sz w:val="28"/>
          <w:szCs w:val="28"/>
        </w:rPr>
        <w:t>Зарган</w:t>
      </w:r>
      <w:proofErr w:type="spellEnd"/>
      <w:r w:rsidR="00F26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66FF">
        <w:rPr>
          <w:rFonts w:ascii="Times New Roman" w:hAnsi="Times New Roman" w:cs="Times New Roman"/>
          <w:sz w:val="28"/>
          <w:szCs w:val="28"/>
        </w:rPr>
        <w:t>Ширваниевна</w:t>
      </w:r>
      <w:proofErr w:type="spellEnd"/>
    </w:p>
    <w:p w14:paraId="5D39304A" w14:textId="77777777" w:rsidR="00301C89" w:rsidRPr="00301C89" w:rsidRDefault="009C6E31" w:rsidP="00301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 ДОУ    реализуется   програ</w:t>
      </w:r>
      <w:r w:rsidR="00301C89">
        <w:rPr>
          <w:rFonts w:ascii="Times New Roman" w:hAnsi="Times New Roman" w:cs="Times New Roman"/>
          <w:sz w:val="28"/>
          <w:szCs w:val="28"/>
        </w:rPr>
        <w:t xml:space="preserve">мма  «От   рождения    до   школы» </w:t>
      </w:r>
      <w:proofErr w:type="spellStart"/>
      <w:r w:rsidR="00301C89">
        <w:rPr>
          <w:rFonts w:ascii="Times New Roman" w:hAnsi="Times New Roman" w:cs="Times New Roman"/>
          <w:sz w:val="28"/>
          <w:szCs w:val="28"/>
        </w:rPr>
        <w:t>Н.</w:t>
      </w:r>
      <w:r w:rsidR="00301C89" w:rsidRPr="00301C89">
        <w:rPr>
          <w:rFonts w:ascii="Times New Roman" w:hAnsi="Times New Roman" w:cs="Times New Roman"/>
          <w:sz w:val="28"/>
          <w:szCs w:val="28"/>
        </w:rPr>
        <w:t>Е.Вераксы</w:t>
      </w:r>
      <w:proofErr w:type="spellEnd"/>
      <w:r w:rsidR="00301C89" w:rsidRPr="00301C89">
        <w:rPr>
          <w:rFonts w:ascii="Times New Roman" w:hAnsi="Times New Roman" w:cs="Times New Roman"/>
          <w:sz w:val="28"/>
          <w:szCs w:val="28"/>
        </w:rPr>
        <w:t xml:space="preserve">,  используются     информационные      технологии,    создана   комплексная    система  планирования образовательной деятельности с учетом направленности реализуемой  </w:t>
      </w:r>
      <w:r w:rsidR="00301C89">
        <w:rPr>
          <w:rFonts w:ascii="Times New Roman" w:hAnsi="Times New Roman" w:cs="Times New Roman"/>
          <w:sz w:val="28"/>
          <w:szCs w:val="28"/>
        </w:rPr>
        <w:t>образовательной    программ</w:t>
      </w:r>
      <w:r w:rsidR="00301C89" w:rsidRPr="00301C89">
        <w:rPr>
          <w:rFonts w:ascii="Times New Roman" w:hAnsi="Times New Roman" w:cs="Times New Roman"/>
          <w:sz w:val="28"/>
          <w:szCs w:val="28"/>
        </w:rPr>
        <w:t xml:space="preserve">ы,  возрастных   особенностей   воспитанников,    которая позволяет поддерживать качество подготовки воспитанников к школе </w:t>
      </w:r>
      <w:proofErr w:type="gramStart"/>
      <w:r w:rsidR="00301C89" w:rsidRPr="00301C8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301C89" w:rsidRPr="00301C89">
        <w:rPr>
          <w:rFonts w:ascii="Times New Roman" w:hAnsi="Times New Roman" w:cs="Times New Roman"/>
          <w:sz w:val="28"/>
          <w:szCs w:val="28"/>
        </w:rPr>
        <w:t xml:space="preserve"> достаточно  </w:t>
      </w:r>
    </w:p>
    <w:p w14:paraId="75FE71CD" w14:textId="77777777" w:rsidR="00301C89" w:rsidRPr="00301C89" w:rsidRDefault="00301C89" w:rsidP="00301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C89">
        <w:rPr>
          <w:rFonts w:ascii="Times New Roman" w:hAnsi="Times New Roman" w:cs="Times New Roman"/>
          <w:sz w:val="28"/>
          <w:szCs w:val="28"/>
        </w:rPr>
        <w:t>высоком   у</w:t>
      </w:r>
      <w:r>
        <w:rPr>
          <w:rFonts w:ascii="Times New Roman" w:hAnsi="Times New Roman" w:cs="Times New Roman"/>
          <w:sz w:val="28"/>
          <w:szCs w:val="28"/>
        </w:rPr>
        <w:t>ровне.  Содержание   программ</w:t>
      </w:r>
      <w:r w:rsidRPr="00301C89">
        <w:rPr>
          <w:rFonts w:ascii="Times New Roman" w:hAnsi="Times New Roman" w:cs="Times New Roman"/>
          <w:sz w:val="28"/>
          <w:szCs w:val="28"/>
        </w:rPr>
        <w:t xml:space="preserve">ы   соответствует   основным   положениям возрастной  психологии  и  дошкольной  педагогики;  выстроено  с  учетом  принципа интеграции     образовательных     областей    в    соответствии    с   возрастными возможностями   и   особенностями   воспитанников,   спецификой   и   возможностями образовательных областей. </w:t>
      </w:r>
    </w:p>
    <w:p w14:paraId="3D60CD65" w14:textId="77777777" w:rsidR="00301C89" w:rsidRDefault="00301C89" w:rsidP="00301C89">
      <w:pPr>
        <w:rPr>
          <w:rFonts w:ascii="Times New Roman" w:hAnsi="Times New Roman" w:cs="Times New Roman"/>
          <w:sz w:val="28"/>
          <w:szCs w:val="28"/>
        </w:rPr>
      </w:pPr>
    </w:p>
    <w:p w14:paraId="45B46259" w14:textId="77777777" w:rsidR="00301C89" w:rsidRPr="00301C89" w:rsidRDefault="00301C89" w:rsidP="00301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</w:t>
      </w:r>
      <w:r w:rsidRPr="00301C89">
        <w:rPr>
          <w:rFonts w:ascii="Times New Roman" w:hAnsi="Times New Roman" w:cs="Times New Roman"/>
          <w:sz w:val="28"/>
          <w:szCs w:val="28"/>
        </w:rPr>
        <w:t>а   основана    на    комплексно-тематическом      принципе     построения образовательного      процесса;      предусматрив</w:t>
      </w:r>
      <w:r>
        <w:rPr>
          <w:rFonts w:ascii="Times New Roman" w:hAnsi="Times New Roman" w:cs="Times New Roman"/>
          <w:sz w:val="28"/>
          <w:szCs w:val="28"/>
        </w:rPr>
        <w:t>ает      решение       программ</w:t>
      </w:r>
      <w:r w:rsidRPr="00301C89">
        <w:rPr>
          <w:rFonts w:ascii="Times New Roman" w:hAnsi="Times New Roman" w:cs="Times New Roman"/>
          <w:sz w:val="28"/>
          <w:szCs w:val="28"/>
        </w:rPr>
        <w:t>ных образовательных     задач  в   совместно</w:t>
      </w:r>
      <w:r>
        <w:rPr>
          <w:rFonts w:ascii="Times New Roman" w:hAnsi="Times New Roman" w:cs="Times New Roman"/>
          <w:sz w:val="28"/>
          <w:szCs w:val="28"/>
        </w:rPr>
        <w:t xml:space="preserve">й    деятельности   взрослого </w:t>
      </w:r>
      <w:r w:rsidRPr="00301C89">
        <w:rPr>
          <w:rFonts w:ascii="Times New Roman" w:hAnsi="Times New Roman" w:cs="Times New Roman"/>
          <w:sz w:val="28"/>
          <w:szCs w:val="28"/>
        </w:rPr>
        <w:t xml:space="preserve"> и  детей   и самостоятельной    деятельности    детей   не  только   в  рамках   непосредственно образовательной    деятельности,  но   и  при  проведении    режимных    моментов   в соответствии  со  спецификой  дошкольн</w:t>
      </w:r>
      <w:r>
        <w:rPr>
          <w:rFonts w:ascii="Times New Roman" w:hAnsi="Times New Roman" w:cs="Times New Roman"/>
          <w:sz w:val="28"/>
          <w:szCs w:val="28"/>
        </w:rPr>
        <w:t>ого  образования.  Программ</w:t>
      </w:r>
      <w:r w:rsidRPr="00301C89">
        <w:rPr>
          <w:rFonts w:ascii="Times New Roman" w:hAnsi="Times New Roman" w:cs="Times New Roman"/>
          <w:sz w:val="28"/>
          <w:szCs w:val="28"/>
        </w:rPr>
        <w:t xml:space="preserve">а  составлена  в соответствии  с  образовательными  областями:  «Физическое развитие»,  «Социально­ </w:t>
      </w:r>
    </w:p>
    <w:p w14:paraId="342DD530" w14:textId="77777777" w:rsidR="00301C89" w:rsidRPr="00301C89" w:rsidRDefault="00301C89" w:rsidP="00301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</w:t>
      </w:r>
      <w:r w:rsidRPr="00301C89">
        <w:rPr>
          <w:rFonts w:ascii="Times New Roman" w:hAnsi="Times New Roman" w:cs="Times New Roman"/>
          <w:sz w:val="28"/>
          <w:szCs w:val="28"/>
        </w:rPr>
        <w:t xml:space="preserve">уникативное    развитие»,   «Познавательное     развитие»,    «Художественно­ эстетическое   развитие»,  «Речевое   развитие».  Реализация   каждого   направления  предполагает  решение  специфических  задач  во  всех  видах  детской  деятельности, имеющих   место   в   режиме   </w:t>
      </w:r>
      <w:r w:rsidRPr="00301C89">
        <w:rPr>
          <w:rFonts w:ascii="Times New Roman" w:hAnsi="Times New Roman" w:cs="Times New Roman"/>
          <w:sz w:val="28"/>
          <w:szCs w:val="28"/>
        </w:rPr>
        <w:lastRenderedPageBreak/>
        <w:t xml:space="preserve">дня   дошкольного   учреждения:   режимные   моменты, игровая             деятельность;             специально             организованные традиционные     мероприятия;   индивидуальная    и  подгрупповая    работа;   самостоятельная деятельность; проектная деятельность, опыты и экспериментирование. </w:t>
      </w:r>
    </w:p>
    <w:p w14:paraId="5D5858A5" w14:textId="77777777" w:rsidR="00301C89" w:rsidRDefault="00301C89" w:rsidP="00301C8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4D935A" w14:textId="77777777" w:rsidR="008947D8" w:rsidRDefault="00301C89" w:rsidP="00301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C89">
        <w:rPr>
          <w:rFonts w:ascii="Times New Roman" w:hAnsi="Times New Roman" w:cs="Times New Roman"/>
          <w:sz w:val="28"/>
          <w:szCs w:val="28"/>
        </w:rPr>
        <w:t>Содержание  об</w:t>
      </w:r>
      <w:r>
        <w:rPr>
          <w:rFonts w:ascii="Times New Roman" w:hAnsi="Times New Roman" w:cs="Times New Roman"/>
          <w:sz w:val="28"/>
          <w:szCs w:val="28"/>
        </w:rPr>
        <w:t>разовательного  процесса  в  МБ</w:t>
      </w:r>
      <w:r w:rsidRPr="00301C89">
        <w:rPr>
          <w:rFonts w:ascii="Times New Roman" w:hAnsi="Times New Roman" w:cs="Times New Roman"/>
          <w:sz w:val="28"/>
          <w:szCs w:val="28"/>
        </w:rPr>
        <w:t>ДОУ  определяется 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301C89">
        <w:rPr>
          <w:rFonts w:ascii="Times New Roman" w:hAnsi="Times New Roman" w:cs="Times New Roman"/>
          <w:sz w:val="28"/>
          <w:szCs w:val="28"/>
        </w:rPr>
        <w:t>ой   дошкольного     образования,    разрабатываемой,     принимаемой   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C89">
        <w:rPr>
          <w:rFonts w:ascii="Times New Roman" w:hAnsi="Times New Roman" w:cs="Times New Roman"/>
          <w:sz w:val="28"/>
          <w:szCs w:val="28"/>
        </w:rPr>
        <w:t>реализуемой  им  самостоятельно  в  соответствии  с  федеральным  государственным образовательным        стандартом      дошкольного        образования,      основной об</w:t>
      </w:r>
      <w:r>
        <w:rPr>
          <w:rFonts w:ascii="Times New Roman" w:hAnsi="Times New Roman" w:cs="Times New Roman"/>
          <w:sz w:val="28"/>
          <w:szCs w:val="28"/>
        </w:rPr>
        <w:t>щеобразовательной     программ</w:t>
      </w:r>
      <w:r w:rsidRPr="00301C89">
        <w:rPr>
          <w:rFonts w:ascii="Times New Roman" w:hAnsi="Times New Roman" w:cs="Times New Roman"/>
          <w:sz w:val="28"/>
          <w:szCs w:val="28"/>
        </w:rPr>
        <w:t>ы   дошкольного    образования,   рекомендованной Министерством образования Российской Федерации.</w:t>
      </w:r>
    </w:p>
    <w:p w14:paraId="381A9C44" w14:textId="77777777" w:rsidR="00301C89" w:rsidRDefault="00301C89" w:rsidP="00301C8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E9BBDC" w14:textId="77777777" w:rsidR="00301C89" w:rsidRPr="00301C89" w:rsidRDefault="00301C89" w:rsidP="00301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Парциальные программ</w:t>
      </w:r>
      <w:r w:rsidRPr="00301C89">
        <w:rPr>
          <w:rFonts w:ascii="Times New Roman" w:hAnsi="Times New Roman" w:cs="Times New Roman"/>
          <w:sz w:val="28"/>
          <w:szCs w:val="28"/>
        </w:rPr>
        <w:t xml:space="preserve">ы: </w:t>
      </w:r>
    </w:p>
    <w:p w14:paraId="74D8DAFC" w14:textId="77777777" w:rsidR="00301C89" w:rsidRPr="00301C89" w:rsidRDefault="00301C89" w:rsidP="00301C8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55DD53" w14:textId="77777777" w:rsidR="00301C89" w:rsidRPr="00301C89" w:rsidRDefault="00301C89" w:rsidP="00301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C89">
        <w:rPr>
          <w:rFonts w:ascii="Times New Roman" w:hAnsi="Times New Roman" w:cs="Times New Roman"/>
          <w:sz w:val="28"/>
          <w:szCs w:val="28"/>
        </w:rPr>
        <w:t xml:space="preserve">—  «Мой край Родной » </w:t>
      </w:r>
      <w:proofErr w:type="spellStart"/>
      <w:r w:rsidRPr="00301C89">
        <w:rPr>
          <w:rFonts w:ascii="Times New Roman" w:hAnsi="Times New Roman" w:cs="Times New Roman"/>
          <w:sz w:val="28"/>
          <w:szCs w:val="28"/>
        </w:rPr>
        <w:t>Масаева</w:t>
      </w:r>
      <w:proofErr w:type="spellEnd"/>
      <w:r w:rsidRPr="00301C89">
        <w:rPr>
          <w:rFonts w:ascii="Times New Roman" w:hAnsi="Times New Roman" w:cs="Times New Roman"/>
          <w:sz w:val="28"/>
          <w:szCs w:val="28"/>
        </w:rPr>
        <w:t xml:space="preserve"> 3. </w:t>
      </w:r>
    </w:p>
    <w:p w14:paraId="7F1882A7" w14:textId="77777777" w:rsidR="00301C89" w:rsidRPr="00301C89" w:rsidRDefault="00301C89" w:rsidP="00301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C89">
        <w:rPr>
          <w:rFonts w:ascii="Times New Roman" w:hAnsi="Times New Roman" w:cs="Times New Roman"/>
          <w:sz w:val="28"/>
          <w:szCs w:val="28"/>
        </w:rPr>
        <w:t xml:space="preserve">—   «Физкультурные занятия в детском саду» </w:t>
      </w:r>
      <w:proofErr w:type="spellStart"/>
      <w:r w:rsidRPr="00301C89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301C89">
        <w:rPr>
          <w:rFonts w:ascii="Times New Roman" w:hAnsi="Times New Roman" w:cs="Times New Roman"/>
          <w:sz w:val="28"/>
          <w:szCs w:val="28"/>
        </w:rPr>
        <w:t xml:space="preserve"> Л.И. </w:t>
      </w:r>
    </w:p>
    <w:p w14:paraId="6A594823" w14:textId="77777777" w:rsidR="00301C89" w:rsidRPr="00301C89" w:rsidRDefault="00301C89" w:rsidP="00301C8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315023" w14:textId="77777777" w:rsidR="00301C89" w:rsidRPr="00301C89" w:rsidRDefault="00301C89" w:rsidP="00301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C89">
        <w:rPr>
          <w:rFonts w:ascii="Times New Roman" w:hAnsi="Times New Roman" w:cs="Times New Roman"/>
          <w:sz w:val="28"/>
          <w:szCs w:val="28"/>
        </w:rPr>
        <w:t xml:space="preserve">Педагогические технологии: </w:t>
      </w:r>
    </w:p>
    <w:p w14:paraId="44DC3E5C" w14:textId="77777777" w:rsidR="00301C89" w:rsidRPr="00301C89" w:rsidRDefault="00301C89" w:rsidP="00301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C89">
        <w:rPr>
          <w:rFonts w:ascii="Times New Roman" w:hAnsi="Times New Roman" w:cs="Times New Roman"/>
          <w:sz w:val="28"/>
          <w:szCs w:val="28"/>
        </w:rPr>
        <w:t xml:space="preserve">— проектный метод </w:t>
      </w:r>
    </w:p>
    <w:p w14:paraId="50511BC6" w14:textId="77777777" w:rsidR="00301C89" w:rsidRPr="00301C89" w:rsidRDefault="00301C89" w:rsidP="00301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C89">
        <w:rPr>
          <w:rFonts w:ascii="Times New Roman" w:hAnsi="Times New Roman" w:cs="Times New Roman"/>
          <w:sz w:val="28"/>
          <w:szCs w:val="28"/>
        </w:rPr>
        <w:t xml:space="preserve">— интегрированный подход </w:t>
      </w:r>
    </w:p>
    <w:p w14:paraId="52A3584A" w14:textId="77777777" w:rsidR="00301C89" w:rsidRPr="00301C89" w:rsidRDefault="00301C89" w:rsidP="00301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C89">
        <w:rPr>
          <w:rFonts w:ascii="Times New Roman" w:hAnsi="Times New Roman" w:cs="Times New Roman"/>
          <w:sz w:val="28"/>
          <w:szCs w:val="28"/>
        </w:rPr>
        <w:t xml:space="preserve">— проблемный метод обучения </w:t>
      </w:r>
    </w:p>
    <w:p w14:paraId="5F7EF529" w14:textId="77777777" w:rsidR="00301C89" w:rsidRPr="00301C89" w:rsidRDefault="00301C89" w:rsidP="00301C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информационно-комм</w:t>
      </w:r>
      <w:r w:rsidRPr="00301C89">
        <w:rPr>
          <w:rFonts w:ascii="Times New Roman" w:hAnsi="Times New Roman" w:cs="Times New Roman"/>
          <w:sz w:val="28"/>
          <w:szCs w:val="28"/>
        </w:rPr>
        <w:t xml:space="preserve">уникационные технологии. </w:t>
      </w:r>
    </w:p>
    <w:p w14:paraId="248FFD6A" w14:textId="77777777" w:rsidR="00301C89" w:rsidRPr="00301C89" w:rsidRDefault="00301C89" w:rsidP="00301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C89">
        <w:rPr>
          <w:rFonts w:ascii="Times New Roman" w:hAnsi="Times New Roman" w:cs="Times New Roman"/>
          <w:sz w:val="28"/>
          <w:szCs w:val="28"/>
        </w:rPr>
        <w:t xml:space="preserve">    Дошкольное  образовательное  учреждение  поддерживает  прочные  отношения  с социальными учреждениями: </w:t>
      </w:r>
    </w:p>
    <w:p w14:paraId="42F984FA" w14:textId="77777777" w:rsidR="00301C89" w:rsidRPr="00301C89" w:rsidRDefault="00301C89" w:rsidP="00301C8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6F50DF" w14:textId="77777777" w:rsidR="00301C89" w:rsidRPr="00301C89" w:rsidRDefault="00301C89" w:rsidP="00301C8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1C89">
        <w:rPr>
          <w:rFonts w:ascii="Times New Roman" w:hAnsi="Times New Roman" w:cs="Times New Roman"/>
          <w:sz w:val="28"/>
          <w:szCs w:val="28"/>
        </w:rPr>
        <w:t xml:space="preserve">МБОУ СОШ с. </w:t>
      </w:r>
      <w:r w:rsidR="009C6E31">
        <w:rPr>
          <w:rFonts w:ascii="Times New Roman" w:hAnsi="Times New Roman" w:cs="Times New Roman"/>
          <w:sz w:val="28"/>
          <w:szCs w:val="28"/>
        </w:rPr>
        <w:t>Шатой</w:t>
      </w:r>
      <w:r w:rsidRPr="00301C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7E63FD" w14:textId="77777777" w:rsidR="00301C89" w:rsidRPr="00301C89" w:rsidRDefault="00301C89" w:rsidP="00301C8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1C89">
        <w:rPr>
          <w:rFonts w:ascii="Times New Roman" w:hAnsi="Times New Roman" w:cs="Times New Roman"/>
          <w:sz w:val="28"/>
          <w:szCs w:val="28"/>
        </w:rPr>
        <w:t xml:space="preserve">ГИБДД </w:t>
      </w:r>
      <w:proofErr w:type="spellStart"/>
      <w:r w:rsidRPr="00301C89">
        <w:rPr>
          <w:rFonts w:ascii="Times New Roman" w:hAnsi="Times New Roman" w:cs="Times New Roman"/>
          <w:sz w:val="28"/>
          <w:szCs w:val="28"/>
        </w:rPr>
        <w:t>Шатойского</w:t>
      </w:r>
      <w:proofErr w:type="spellEnd"/>
      <w:r w:rsidRPr="00301C8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14:paraId="11CEA6D2" w14:textId="77777777" w:rsidR="00301C89" w:rsidRDefault="00301C89" w:rsidP="00301C8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1C89">
        <w:rPr>
          <w:rFonts w:ascii="Times New Roman" w:hAnsi="Times New Roman" w:cs="Times New Roman"/>
          <w:sz w:val="28"/>
          <w:szCs w:val="28"/>
        </w:rPr>
        <w:t xml:space="preserve">Администрация с. </w:t>
      </w:r>
      <w:r w:rsidR="009C6E31">
        <w:rPr>
          <w:rFonts w:ascii="Times New Roman" w:hAnsi="Times New Roman" w:cs="Times New Roman"/>
          <w:sz w:val="28"/>
          <w:szCs w:val="28"/>
        </w:rPr>
        <w:t>Шатой</w:t>
      </w:r>
    </w:p>
    <w:p w14:paraId="3FE28BD3" w14:textId="77777777" w:rsidR="00301C89" w:rsidRDefault="00301C89" w:rsidP="00301C8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Сельская библиотека с. </w:t>
      </w:r>
      <w:r w:rsidR="009C6E31">
        <w:rPr>
          <w:rFonts w:ascii="Times New Roman" w:hAnsi="Times New Roman" w:cs="Times New Roman"/>
          <w:sz w:val="28"/>
          <w:szCs w:val="28"/>
        </w:rPr>
        <w:t>Шатой</w:t>
      </w:r>
    </w:p>
    <w:p w14:paraId="711AE6B4" w14:textId="77777777" w:rsidR="00301C89" w:rsidRPr="00301C89" w:rsidRDefault="00301C89" w:rsidP="00301C8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Сельский дом культуры с. </w:t>
      </w:r>
      <w:r w:rsidR="009C6E31">
        <w:rPr>
          <w:rFonts w:ascii="Times New Roman" w:hAnsi="Times New Roman" w:cs="Times New Roman"/>
          <w:sz w:val="28"/>
          <w:szCs w:val="28"/>
        </w:rPr>
        <w:t>Шатой</w:t>
      </w:r>
    </w:p>
    <w:p w14:paraId="30118B6A" w14:textId="77777777" w:rsidR="00301C89" w:rsidRPr="00301C89" w:rsidRDefault="00301C89" w:rsidP="00301C8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1E3D72" w14:textId="77777777" w:rsidR="00301C89" w:rsidRPr="00301C89" w:rsidRDefault="00301C89" w:rsidP="00301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C89">
        <w:rPr>
          <w:rFonts w:ascii="Times New Roman" w:hAnsi="Times New Roman" w:cs="Times New Roman"/>
          <w:sz w:val="28"/>
          <w:szCs w:val="28"/>
        </w:rPr>
        <w:t xml:space="preserve">Со всеми партнёрами заключены договора о сотрудничестве. </w:t>
      </w:r>
    </w:p>
    <w:p w14:paraId="1F281363" w14:textId="77777777" w:rsidR="00833CDF" w:rsidRDefault="00833CDF" w:rsidP="00301C8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7C6FB1" w14:textId="77777777" w:rsidR="00301C89" w:rsidRPr="00833CDF" w:rsidRDefault="00301C89" w:rsidP="00301C89">
      <w:pPr>
        <w:pStyle w:val="a3"/>
        <w:numPr>
          <w:ilvl w:val="0"/>
          <w:numId w:val="2"/>
        </w:numPr>
        <w:spacing w:after="0"/>
        <w:ind w:left="426" w:hanging="6"/>
        <w:rPr>
          <w:rFonts w:ascii="Times New Roman" w:hAnsi="Times New Roman" w:cs="Times New Roman"/>
          <w:sz w:val="28"/>
          <w:szCs w:val="28"/>
        </w:rPr>
      </w:pPr>
      <w:r w:rsidRPr="00833CDF">
        <w:rPr>
          <w:rFonts w:ascii="Times New Roman" w:hAnsi="Times New Roman" w:cs="Times New Roman"/>
          <w:sz w:val="28"/>
          <w:szCs w:val="28"/>
        </w:rPr>
        <w:t>Дошкольное  учреждение  осуществляет  преемственность  с  МБОУ  «СОШ»  с.</w:t>
      </w:r>
      <w:r w:rsidR="009C6E31">
        <w:rPr>
          <w:rFonts w:ascii="Times New Roman" w:hAnsi="Times New Roman" w:cs="Times New Roman"/>
          <w:sz w:val="28"/>
          <w:szCs w:val="28"/>
        </w:rPr>
        <w:t xml:space="preserve"> Шатой</w:t>
      </w:r>
      <w:r w:rsidRPr="00833CDF">
        <w:rPr>
          <w:rFonts w:ascii="Times New Roman" w:hAnsi="Times New Roman" w:cs="Times New Roman"/>
          <w:sz w:val="28"/>
          <w:szCs w:val="28"/>
        </w:rPr>
        <w:t xml:space="preserve">.   Права   и   обязанности  регулируются   договором.   Совместно   со      школой    был   разработан    план   мероприятий,     </w:t>
      </w:r>
      <w:r w:rsidRPr="00833CDF">
        <w:rPr>
          <w:rFonts w:ascii="Times New Roman" w:hAnsi="Times New Roman" w:cs="Times New Roman"/>
          <w:sz w:val="28"/>
          <w:szCs w:val="28"/>
        </w:rPr>
        <w:lastRenderedPageBreak/>
        <w:t xml:space="preserve">предусматривающий        тесный      контакт    воспитателей     и    учителей    начальной     школы,     воспитанников  </w:t>
      </w:r>
    </w:p>
    <w:p w14:paraId="43D5B204" w14:textId="77777777" w:rsidR="00301C89" w:rsidRPr="00301C89" w:rsidRDefault="00301C89" w:rsidP="00301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C89">
        <w:rPr>
          <w:rFonts w:ascii="Times New Roman" w:hAnsi="Times New Roman" w:cs="Times New Roman"/>
          <w:sz w:val="28"/>
          <w:szCs w:val="28"/>
        </w:rPr>
        <w:t xml:space="preserve">     дошкольного учреждения и учеников первого класса: </w:t>
      </w:r>
    </w:p>
    <w:p w14:paraId="781B1FB0" w14:textId="77777777" w:rsidR="00301C89" w:rsidRPr="00301C89" w:rsidRDefault="00301C89" w:rsidP="00301C8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9B93C8" w14:textId="77777777" w:rsidR="00301C89" w:rsidRPr="00301C89" w:rsidRDefault="00301C89" w:rsidP="00833C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C89">
        <w:rPr>
          <w:rFonts w:ascii="Times New Roman" w:hAnsi="Times New Roman" w:cs="Times New Roman"/>
          <w:sz w:val="28"/>
          <w:szCs w:val="28"/>
        </w:rPr>
        <w:t xml:space="preserve">— Отслеживалась адаптация выпускников детского сада; </w:t>
      </w:r>
    </w:p>
    <w:p w14:paraId="42812869" w14:textId="77777777" w:rsidR="00301C89" w:rsidRPr="00301C89" w:rsidRDefault="00301C89" w:rsidP="00833C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F82C4B" w14:textId="77777777" w:rsidR="00301C89" w:rsidRPr="00301C89" w:rsidRDefault="00301C89" w:rsidP="00833C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C89">
        <w:rPr>
          <w:rFonts w:ascii="Times New Roman" w:hAnsi="Times New Roman" w:cs="Times New Roman"/>
          <w:sz w:val="28"/>
          <w:szCs w:val="28"/>
        </w:rPr>
        <w:t xml:space="preserve">— Проводилась диагностика готовности детей к школе; </w:t>
      </w:r>
    </w:p>
    <w:p w14:paraId="1EC82585" w14:textId="77777777" w:rsidR="00301C89" w:rsidRPr="00301C89" w:rsidRDefault="00301C89" w:rsidP="00833C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5424EC" w14:textId="77777777" w:rsidR="00301C89" w:rsidRPr="00301C89" w:rsidRDefault="00301C89" w:rsidP="00833C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C89">
        <w:rPr>
          <w:rFonts w:ascii="Times New Roman" w:hAnsi="Times New Roman" w:cs="Times New Roman"/>
          <w:sz w:val="28"/>
          <w:szCs w:val="28"/>
        </w:rPr>
        <w:t xml:space="preserve">— Экскурсии различной направленности; </w:t>
      </w:r>
    </w:p>
    <w:p w14:paraId="5A19681F" w14:textId="77777777" w:rsidR="00301C89" w:rsidRPr="00301C89" w:rsidRDefault="00301C89" w:rsidP="00833C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BC46CE" w14:textId="77777777" w:rsidR="00301C89" w:rsidRPr="00301C89" w:rsidRDefault="00301C89" w:rsidP="00301C8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01C8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301C89">
        <w:rPr>
          <w:rFonts w:ascii="Times New Roman" w:hAnsi="Times New Roman" w:cs="Times New Roman"/>
          <w:sz w:val="28"/>
          <w:szCs w:val="28"/>
        </w:rPr>
        <w:t>-образовательный         проце</w:t>
      </w:r>
      <w:proofErr w:type="gramStart"/>
      <w:r w:rsidRPr="00301C89">
        <w:rPr>
          <w:rFonts w:ascii="Times New Roman" w:hAnsi="Times New Roman" w:cs="Times New Roman"/>
          <w:sz w:val="28"/>
          <w:szCs w:val="28"/>
        </w:rPr>
        <w:t>сс    стр</w:t>
      </w:r>
      <w:proofErr w:type="gramEnd"/>
      <w:r w:rsidRPr="00301C89">
        <w:rPr>
          <w:rFonts w:ascii="Times New Roman" w:hAnsi="Times New Roman" w:cs="Times New Roman"/>
          <w:sz w:val="28"/>
          <w:szCs w:val="28"/>
        </w:rPr>
        <w:t xml:space="preserve">оится    на   основе    режима     дня, утвержденного  заведующим,  который  устанавливает  распорядок  бодрствования  и сна,  приема    пищи,   гигиенических     и  оздоровительных     процедур,   организацию непосредственной      образовательной    деятельности,    прогулок    и  самостоятельной  </w:t>
      </w:r>
    </w:p>
    <w:p w14:paraId="20F502A3" w14:textId="77777777" w:rsidR="00301C89" w:rsidRPr="00301C89" w:rsidRDefault="00301C89" w:rsidP="00301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C89">
        <w:rPr>
          <w:rFonts w:ascii="Times New Roman" w:hAnsi="Times New Roman" w:cs="Times New Roman"/>
          <w:sz w:val="28"/>
          <w:szCs w:val="28"/>
        </w:rPr>
        <w:t xml:space="preserve">деятельности воспитанников. </w:t>
      </w:r>
    </w:p>
    <w:p w14:paraId="7272EAB9" w14:textId="77777777" w:rsidR="00301C89" w:rsidRPr="00301C89" w:rsidRDefault="00301C89" w:rsidP="00301C8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A3AE4C" w14:textId="77777777" w:rsidR="00301C89" w:rsidRPr="00301C89" w:rsidRDefault="00301C89" w:rsidP="00301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C89">
        <w:rPr>
          <w:rFonts w:ascii="Times New Roman" w:hAnsi="Times New Roman" w:cs="Times New Roman"/>
          <w:sz w:val="28"/>
          <w:szCs w:val="28"/>
        </w:rPr>
        <w:t xml:space="preserve">Планируя  и  осуществляя  </w:t>
      </w:r>
      <w:proofErr w:type="spellStart"/>
      <w:r w:rsidRPr="00301C8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301C89">
        <w:rPr>
          <w:rFonts w:ascii="Times New Roman" w:hAnsi="Times New Roman" w:cs="Times New Roman"/>
          <w:sz w:val="28"/>
          <w:szCs w:val="28"/>
        </w:rPr>
        <w:t xml:space="preserve">-образовательный  процесс,  педагогический  </w:t>
      </w:r>
      <w:r w:rsidR="00833CDF">
        <w:rPr>
          <w:rFonts w:ascii="Times New Roman" w:hAnsi="Times New Roman" w:cs="Times New Roman"/>
          <w:sz w:val="28"/>
          <w:szCs w:val="28"/>
        </w:rPr>
        <w:t>к</w:t>
      </w:r>
      <w:r w:rsidRPr="00301C89">
        <w:rPr>
          <w:rFonts w:ascii="Times New Roman" w:hAnsi="Times New Roman" w:cs="Times New Roman"/>
          <w:sz w:val="28"/>
          <w:szCs w:val="28"/>
        </w:rPr>
        <w:t xml:space="preserve">оллектив опирается на нормативные документы: </w:t>
      </w:r>
    </w:p>
    <w:p w14:paraId="4B627373" w14:textId="77777777" w:rsidR="00301C89" w:rsidRPr="00301C89" w:rsidRDefault="00301C89" w:rsidP="00301C8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F3D474" w14:textId="77777777" w:rsidR="00301C89" w:rsidRPr="00301C89" w:rsidRDefault="00301C89" w:rsidP="00301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C89">
        <w:rPr>
          <w:rFonts w:ascii="Times New Roman" w:hAnsi="Times New Roman" w:cs="Times New Roman"/>
          <w:sz w:val="28"/>
          <w:szCs w:val="28"/>
        </w:rPr>
        <w:t xml:space="preserve">    - Федеральный закон от 29.12.2012 г. № 273-ФЗ «Об образовании в РФ»</w:t>
      </w:r>
      <w:r w:rsidR="00833CDF">
        <w:rPr>
          <w:rFonts w:ascii="Times New Roman" w:hAnsi="Times New Roman" w:cs="Times New Roman"/>
          <w:sz w:val="28"/>
          <w:szCs w:val="28"/>
        </w:rPr>
        <w:t>;</w:t>
      </w:r>
      <w:r w:rsidRPr="00301C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2A192B" w14:textId="77777777" w:rsidR="00301C89" w:rsidRPr="00301C89" w:rsidRDefault="00301C89" w:rsidP="00301C8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1454D9" w14:textId="77777777" w:rsidR="00301C89" w:rsidRDefault="00301C89" w:rsidP="00301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C89">
        <w:rPr>
          <w:rFonts w:ascii="Times New Roman" w:hAnsi="Times New Roman" w:cs="Times New Roman"/>
          <w:sz w:val="28"/>
          <w:szCs w:val="28"/>
        </w:rPr>
        <w:t xml:space="preserve">    -  Постановление     Главного     государственного     санитарного     врача   РФ    от  05.2013   г.  №   26  «Об    утверждении     Сан   </w:t>
      </w:r>
      <w:proofErr w:type="spellStart"/>
      <w:r w:rsidRPr="00301C89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301C89">
        <w:rPr>
          <w:rFonts w:ascii="Times New Roman" w:hAnsi="Times New Roman" w:cs="Times New Roman"/>
          <w:sz w:val="28"/>
          <w:szCs w:val="28"/>
        </w:rPr>
        <w:t xml:space="preserve">    2.4.1.3049-13   «Санитарно-эпидемиологические      требования    к  устройству,   содержанию      и  организации  режима работы дошкольных образовательных организации</w:t>
      </w:r>
      <w:r w:rsidR="00833CDF">
        <w:rPr>
          <w:rFonts w:ascii="Times New Roman" w:hAnsi="Times New Roman" w:cs="Times New Roman"/>
          <w:sz w:val="28"/>
          <w:szCs w:val="28"/>
        </w:rPr>
        <w:t>;</w:t>
      </w:r>
    </w:p>
    <w:p w14:paraId="3807D496" w14:textId="77777777" w:rsidR="00833CDF" w:rsidRPr="00833CDF" w:rsidRDefault="00833CDF" w:rsidP="00833C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33CDF">
        <w:rPr>
          <w:rFonts w:ascii="Times New Roman" w:hAnsi="Times New Roman" w:cs="Times New Roman"/>
          <w:sz w:val="28"/>
          <w:szCs w:val="28"/>
        </w:rPr>
        <w:t xml:space="preserve">-  Приказ   </w:t>
      </w:r>
      <w:proofErr w:type="spellStart"/>
      <w:r w:rsidRPr="00833CD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33CDF">
        <w:rPr>
          <w:rFonts w:ascii="Times New Roman" w:hAnsi="Times New Roman" w:cs="Times New Roman"/>
          <w:sz w:val="28"/>
          <w:szCs w:val="28"/>
        </w:rPr>
        <w:t xml:space="preserve">      РФ   от   17.10.2013   г.  №1155   «Об    утверждении федерального     государственного    образовательного     стандарта    дошкольного образования»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33C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34A79" w14:textId="77777777" w:rsidR="00833CDF" w:rsidRPr="00833CDF" w:rsidRDefault="00833CDF" w:rsidP="00833C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FCBE7A" w14:textId="77777777" w:rsidR="00833CDF" w:rsidRPr="00833CDF" w:rsidRDefault="00833CDF" w:rsidP="00833C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CDF">
        <w:rPr>
          <w:rFonts w:ascii="Times New Roman" w:hAnsi="Times New Roman" w:cs="Times New Roman"/>
          <w:sz w:val="28"/>
          <w:szCs w:val="28"/>
        </w:rPr>
        <w:t xml:space="preserve">Реализация    плана   предполагает   учет   принципа    интеграции    образовательных областей   в   соответствии    с  возрастными    возможностями      и  особенностями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33CDF">
        <w:rPr>
          <w:rFonts w:ascii="Times New Roman" w:hAnsi="Times New Roman" w:cs="Times New Roman"/>
          <w:sz w:val="28"/>
          <w:szCs w:val="28"/>
        </w:rPr>
        <w:t xml:space="preserve">оспитанников,     спецификой     и   возможностями      образовательных     областей. </w:t>
      </w:r>
    </w:p>
    <w:p w14:paraId="0F2422D8" w14:textId="77777777" w:rsidR="00833CDF" w:rsidRPr="00833CDF" w:rsidRDefault="00833CDF" w:rsidP="00833C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CDF">
        <w:rPr>
          <w:rFonts w:ascii="Times New Roman" w:hAnsi="Times New Roman" w:cs="Times New Roman"/>
          <w:sz w:val="28"/>
          <w:szCs w:val="28"/>
        </w:rPr>
        <w:t>Реализация  физического  и  художественно-эстетического  направлений  занимает  не менее 50% общ</w:t>
      </w:r>
      <w:r>
        <w:rPr>
          <w:rFonts w:ascii="Times New Roman" w:hAnsi="Times New Roman" w:cs="Times New Roman"/>
          <w:sz w:val="28"/>
          <w:szCs w:val="28"/>
        </w:rPr>
        <w:t>его времени, отведенного на ОО</w:t>
      </w:r>
      <w:r w:rsidRPr="00833CDF">
        <w:rPr>
          <w:rFonts w:ascii="Times New Roman" w:hAnsi="Times New Roman" w:cs="Times New Roman"/>
          <w:sz w:val="28"/>
          <w:szCs w:val="28"/>
        </w:rPr>
        <w:t xml:space="preserve">Д. </w:t>
      </w:r>
    </w:p>
    <w:p w14:paraId="785967BF" w14:textId="77777777" w:rsidR="00833CDF" w:rsidRPr="00833CDF" w:rsidRDefault="00833CDF" w:rsidP="00833C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EDFBD5" w14:textId="77777777" w:rsidR="00833CDF" w:rsidRPr="00833CDF" w:rsidRDefault="00833CDF" w:rsidP="00833C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CDF">
        <w:rPr>
          <w:rFonts w:ascii="Times New Roman" w:hAnsi="Times New Roman" w:cs="Times New Roman"/>
          <w:sz w:val="28"/>
          <w:szCs w:val="28"/>
        </w:rPr>
        <w:lastRenderedPageBreak/>
        <w:t xml:space="preserve">Основной     формой    работы    в  возрастных    группах    является   занимательная  деятельность:   дидактические     игры,  игровые    ситуации,   экспериментирование, проектная деятельность, беседы и др. </w:t>
      </w:r>
    </w:p>
    <w:p w14:paraId="7CE2CE27" w14:textId="77777777" w:rsidR="00833CDF" w:rsidRPr="00833CDF" w:rsidRDefault="00833CDF" w:rsidP="00833C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0B9BB7" w14:textId="77777777" w:rsidR="00833CDF" w:rsidRPr="00833CDF" w:rsidRDefault="00833CDF" w:rsidP="00833C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CDF">
        <w:rPr>
          <w:rFonts w:ascii="Times New Roman" w:hAnsi="Times New Roman" w:cs="Times New Roman"/>
          <w:sz w:val="28"/>
          <w:szCs w:val="28"/>
        </w:rPr>
        <w:t xml:space="preserve">Продолжительность учебного  года с  сентября  по   май.   В  середине учебного  года в январе   устанавливаются   недельные   каникулы.    Во  время   каникул   планируются  занятия физического и художественно-эстетического направлений. </w:t>
      </w:r>
    </w:p>
    <w:p w14:paraId="6C618488" w14:textId="77777777" w:rsidR="00833CDF" w:rsidRPr="00833CDF" w:rsidRDefault="00833CDF" w:rsidP="00833C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26596D" w14:textId="77777777" w:rsidR="00833CDF" w:rsidRDefault="00833CDF" w:rsidP="00833C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CDF">
        <w:rPr>
          <w:rFonts w:ascii="Times New Roman" w:hAnsi="Times New Roman" w:cs="Times New Roman"/>
          <w:sz w:val="28"/>
          <w:szCs w:val="28"/>
        </w:rPr>
        <w:t>Образовательный  процесс  в  детском  саду  предусматривал  решение</w:t>
      </w:r>
      <w:r>
        <w:rPr>
          <w:rFonts w:ascii="Times New Roman" w:hAnsi="Times New Roman" w:cs="Times New Roman"/>
          <w:sz w:val="28"/>
          <w:szCs w:val="28"/>
        </w:rPr>
        <w:t xml:space="preserve">  программ</w:t>
      </w:r>
      <w:r w:rsidRPr="00833CDF">
        <w:rPr>
          <w:rFonts w:ascii="Times New Roman" w:hAnsi="Times New Roman" w:cs="Times New Roman"/>
          <w:sz w:val="28"/>
          <w:szCs w:val="28"/>
        </w:rPr>
        <w:t xml:space="preserve">ных  образовательных      задач    в   рамках    модели     организации     </w:t>
      </w:r>
      <w:proofErr w:type="spellStart"/>
      <w:r w:rsidRPr="00833CDF">
        <w:rPr>
          <w:rFonts w:ascii="Times New Roman" w:hAnsi="Times New Roman" w:cs="Times New Roman"/>
          <w:sz w:val="28"/>
          <w:szCs w:val="28"/>
        </w:rPr>
        <w:t>воспитательно­образовательного</w:t>
      </w:r>
      <w:proofErr w:type="spellEnd"/>
      <w:r w:rsidRPr="00833CDF">
        <w:rPr>
          <w:rFonts w:ascii="Times New Roman" w:hAnsi="Times New Roman" w:cs="Times New Roman"/>
          <w:sz w:val="28"/>
          <w:szCs w:val="28"/>
        </w:rPr>
        <w:t xml:space="preserve"> процесса:</w:t>
      </w:r>
    </w:p>
    <w:p w14:paraId="7E41ACE5" w14:textId="77777777" w:rsidR="00833CDF" w:rsidRDefault="00833CDF" w:rsidP="00833CD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33CDF" w14:paraId="42F383A3" w14:textId="77777777" w:rsidTr="00FE1975">
        <w:tc>
          <w:tcPr>
            <w:tcW w:w="4785" w:type="dxa"/>
            <w:gridSpan w:val="2"/>
          </w:tcPr>
          <w:p w14:paraId="3892C899" w14:textId="77777777" w:rsidR="00833CDF" w:rsidRDefault="00833CDF" w:rsidP="00833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детей и взрослого</w:t>
            </w:r>
          </w:p>
        </w:tc>
        <w:tc>
          <w:tcPr>
            <w:tcW w:w="2393" w:type="dxa"/>
            <w:vMerge w:val="restart"/>
          </w:tcPr>
          <w:p w14:paraId="722675B6" w14:textId="77777777" w:rsidR="00833CDF" w:rsidRDefault="00833CDF" w:rsidP="00833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2393" w:type="dxa"/>
            <w:vMerge w:val="restart"/>
          </w:tcPr>
          <w:p w14:paraId="487EC90B" w14:textId="77777777" w:rsidR="00833CDF" w:rsidRDefault="00833CDF" w:rsidP="00833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семьей, социальными партнерами</w:t>
            </w:r>
          </w:p>
        </w:tc>
      </w:tr>
      <w:tr w:rsidR="00833CDF" w14:paraId="476AE89E" w14:textId="77777777" w:rsidTr="00833CDF">
        <w:tc>
          <w:tcPr>
            <w:tcW w:w="2392" w:type="dxa"/>
          </w:tcPr>
          <w:p w14:paraId="130DD97C" w14:textId="77777777" w:rsidR="00833CDF" w:rsidRDefault="00833CDF" w:rsidP="00833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2393" w:type="dxa"/>
          </w:tcPr>
          <w:p w14:paraId="155D38A6" w14:textId="77777777" w:rsidR="00833CDF" w:rsidRDefault="00833CDF" w:rsidP="00833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 режимных моментах</w:t>
            </w:r>
          </w:p>
        </w:tc>
        <w:tc>
          <w:tcPr>
            <w:tcW w:w="2393" w:type="dxa"/>
            <w:vMerge/>
          </w:tcPr>
          <w:p w14:paraId="34530089" w14:textId="77777777" w:rsidR="00833CDF" w:rsidRDefault="00833CDF" w:rsidP="00833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14:paraId="6F486581" w14:textId="77777777" w:rsidR="00833CDF" w:rsidRDefault="00833CDF" w:rsidP="00833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6ADED2" w14:textId="77777777" w:rsidR="00833CDF" w:rsidRPr="00833CDF" w:rsidRDefault="00833CDF" w:rsidP="00833C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Домашние</w:t>
      </w:r>
      <w:r w:rsidRPr="00833CDF">
        <w:rPr>
          <w:rFonts w:ascii="Times New Roman" w:hAnsi="Times New Roman" w:cs="Times New Roman"/>
          <w:sz w:val="28"/>
          <w:szCs w:val="28"/>
        </w:rPr>
        <w:t xml:space="preserve"> задания        воспитанникам          ДОУ          не        задают. </w:t>
      </w:r>
    </w:p>
    <w:p w14:paraId="7DF30DEE" w14:textId="77777777" w:rsidR="00833CDF" w:rsidRPr="00833CDF" w:rsidRDefault="00833CDF" w:rsidP="00833C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CDF">
        <w:rPr>
          <w:rFonts w:ascii="Times New Roman" w:hAnsi="Times New Roman" w:cs="Times New Roman"/>
          <w:sz w:val="28"/>
          <w:szCs w:val="28"/>
        </w:rPr>
        <w:t xml:space="preserve">Дополнительное         образование          детей      в        ДОУ        отсутствует. </w:t>
      </w:r>
    </w:p>
    <w:p w14:paraId="706A562C" w14:textId="77777777" w:rsidR="00833CDF" w:rsidRPr="00833CDF" w:rsidRDefault="00833CDF" w:rsidP="00833C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CDF">
        <w:rPr>
          <w:rFonts w:ascii="Times New Roman" w:hAnsi="Times New Roman" w:cs="Times New Roman"/>
          <w:sz w:val="28"/>
          <w:szCs w:val="28"/>
        </w:rPr>
        <w:t xml:space="preserve">Учебной перегрузки нет. </w:t>
      </w:r>
    </w:p>
    <w:p w14:paraId="3A78D9C9" w14:textId="77777777" w:rsidR="00833CDF" w:rsidRPr="00833CDF" w:rsidRDefault="00833CDF" w:rsidP="00833C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47BAFA" w14:textId="77777777" w:rsidR="00833CDF" w:rsidRPr="00833CDF" w:rsidRDefault="00833CDF" w:rsidP="00833C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CDF">
        <w:rPr>
          <w:rFonts w:ascii="Times New Roman" w:hAnsi="Times New Roman" w:cs="Times New Roman"/>
          <w:sz w:val="28"/>
          <w:szCs w:val="28"/>
        </w:rPr>
        <w:t xml:space="preserve">С   целью   создания   условий   для   развития   и  поддержки    одарённых    детей  в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33CDF">
        <w:rPr>
          <w:rFonts w:ascii="Times New Roman" w:hAnsi="Times New Roman" w:cs="Times New Roman"/>
          <w:sz w:val="28"/>
          <w:szCs w:val="28"/>
        </w:rPr>
        <w:t xml:space="preserve">ошкольном        образовательном        учреждении        ежегодно      организуются конкурсы,  выставки. </w:t>
      </w:r>
    </w:p>
    <w:p w14:paraId="5FDCE32F" w14:textId="77777777" w:rsidR="00833CDF" w:rsidRPr="00833CDF" w:rsidRDefault="00833CDF" w:rsidP="00833C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045E29" w14:textId="77777777" w:rsidR="00833CDF" w:rsidRDefault="00833CDF" w:rsidP="00833C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CDF">
        <w:rPr>
          <w:rFonts w:ascii="Times New Roman" w:hAnsi="Times New Roman" w:cs="Times New Roman"/>
          <w:sz w:val="28"/>
          <w:szCs w:val="28"/>
        </w:rPr>
        <w:t>Организованная  в  ДОУ предметно-развивающая среда инициирует познавательную и   творческую   активность   детей,  предоставляет   ребенку   свободу   выбора   форм активности,    обеспечивает    содержание    разных    форм    детской  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CDF">
        <w:rPr>
          <w:rFonts w:ascii="Times New Roman" w:hAnsi="Times New Roman" w:cs="Times New Roman"/>
          <w:sz w:val="28"/>
          <w:szCs w:val="28"/>
        </w:rPr>
        <w:t>безопасна  и  комфорта,    соответствует   интересам,   потребностям    возможностям каждого   ребенка,   обеспечивает  гармоничное   отношение  ребенка  с   окружающим  миром.</w:t>
      </w:r>
    </w:p>
    <w:p w14:paraId="1A9D2DCD" w14:textId="77777777" w:rsidR="00833CDF" w:rsidRDefault="00833CDF" w:rsidP="00833C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F2E253" w14:textId="77777777" w:rsidR="00833CDF" w:rsidRPr="00833CDF" w:rsidRDefault="00833CDF" w:rsidP="00833C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CDF">
        <w:rPr>
          <w:rFonts w:ascii="Times New Roman" w:hAnsi="Times New Roman" w:cs="Times New Roman"/>
          <w:sz w:val="28"/>
          <w:szCs w:val="28"/>
        </w:rPr>
        <w:t xml:space="preserve">Взаимодействие с родителями коллектив ДОУ строит  на принципе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33CDF">
        <w:rPr>
          <w:rFonts w:ascii="Times New Roman" w:hAnsi="Times New Roman" w:cs="Times New Roman"/>
          <w:sz w:val="28"/>
          <w:szCs w:val="28"/>
        </w:rPr>
        <w:t xml:space="preserve">отрудничества.  </w:t>
      </w:r>
    </w:p>
    <w:p w14:paraId="72E13D40" w14:textId="77777777" w:rsidR="00833CDF" w:rsidRPr="00833CDF" w:rsidRDefault="00833CDF" w:rsidP="00833C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CDF">
        <w:rPr>
          <w:rFonts w:ascii="Times New Roman" w:hAnsi="Times New Roman" w:cs="Times New Roman"/>
          <w:sz w:val="28"/>
          <w:szCs w:val="28"/>
        </w:rPr>
        <w:t xml:space="preserve">При этом решаются приоритетные задачи: </w:t>
      </w:r>
    </w:p>
    <w:p w14:paraId="45F7BBCF" w14:textId="77777777" w:rsidR="00833CDF" w:rsidRPr="00833CDF" w:rsidRDefault="00833CDF" w:rsidP="00833C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ECBBE8" w14:textId="77777777" w:rsidR="00833CDF" w:rsidRPr="00833CDF" w:rsidRDefault="00833CDF" w:rsidP="00833C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CDF">
        <w:rPr>
          <w:rFonts w:ascii="Times New Roman" w:hAnsi="Times New Roman" w:cs="Times New Roman"/>
          <w:sz w:val="28"/>
          <w:szCs w:val="28"/>
        </w:rPr>
        <w:t xml:space="preserve">- повышение педагогической культуры родителей; </w:t>
      </w:r>
    </w:p>
    <w:p w14:paraId="53F1869A" w14:textId="77777777" w:rsidR="00833CDF" w:rsidRPr="00833CDF" w:rsidRDefault="00833CDF" w:rsidP="00833C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C59B2F" w14:textId="77777777" w:rsidR="00833CDF" w:rsidRPr="00833CDF" w:rsidRDefault="00833CDF" w:rsidP="00833C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CDF">
        <w:rPr>
          <w:rFonts w:ascii="Times New Roman" w:hAnsi="Times New Roman" w:cs="Times New Roman"/>
          <w:sz w:val="28"/>
          <w:szCs w:val="28"/>
        </w:rPr>
        <w:lastRenderedPageBreak/>
        <w:t xml:space="preserve">- приобщение родителей к участию в жизни детского сада; </w:t>
      </w:r>
    </w:p>
    <w:p w14:paraId="7EDF40B9" w14:textId="77777777" w:rsidR="00833CDF" w:rsidRPr="00833CDF" w:rsidRDefault="00833CDF" w:rsidP="00833C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C2F3B7" w14:textId="77777777" w:rsidR="00833CDF" w:rsidRPr="00833CDF" w:rsidRDefault="00833CDF" w:rsidP="00833C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CDF">
        <w:rPr>
          <w:rFonts w:ascii="Times New Roman" w:hAnsi="Times New Roman" w:cs="Times New Roman"/>
          <w:sz w:val="28"/>
          <w:szCs w:val="28"/>
        </w:rPr>
        <w:t xml:space="preserve">-  изучение   семьи   и  установление     контактов   с  ее  членами    для  согласования  воспитательных воздействий на ребенка. </w:t>
      </w:r>
    </w:p>
    <w:p w14:paraId="330C8CB9" w14:textId="77777777" w:rsidR="00833CDF" w:rsidRPr="00833CDF" w:rsidRDefault="00833CDF" w:rsidP="00833C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7F5580" w14:textId="77777777" w:rsidR="00833CDF" w:rsidRPr="00833CDF" w:rsidRDefault="00833CDF" w:rsidP="00833C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CDF">
        <w:rPr>
          <w:rFonts w:ascii="Times New Roman" w:hAnsi="Times New Roman" w:cs="Times New Roman"/>
          <w:sz w:val="28"/>
          <w:szCs w:val="28"/>
        </w:rPr>
        <w:t xml:space="preserve">Для решения этих задач используются различные формы работы: </w:t>
      </w:r>
    </w:p>
    <w:p w14:paraId="46FFBD22" w14:textId="77777777" w:rsidR="00833CDF" w:rsidRPr="00833CDF" w:rsidRDefault="00833CDF" w:rsidP="00833C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078C94" w14:textId="77777777" w:rsidR="00833CDF" w:rsidRPr="00833CDF" w:rsidRDefault="00833CDF" w:rsidP="00833CD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33CDF">
        <w:rPr>
          <w:rFonts w:ascii="Times New Roman" w:hAnsi="Times New Roman" w:cs="Times New Roman"/>
          <w:sz w:val="28"/>
          <w:szCs w:val="28"/>
        </w:rPr>
        <w:t xml:space="preserve">анкетирование; </w:t>
      </w:r>
    </w:p>
    <w:p w14:paraId="28A8F1B1" w14:textId="77777777" w:rsidR="00833CDF" w:rsidRPr="00833CDF" w:rsidRDefault="00833CDF" w:rsidP="00833CD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33CDF">
        <w:rPr>
          <w:rFonts w:ascii="Times New Roman" w:hAnsi="Times New Roman" w:cs="Times New Roman"/>
          <w:sz w:val="28"/>
          <w:szCs w:val="28"/>
        </w:rPr>
        <w:t xml:space="preserve">наглядная информация; </w:t>
      </w:r>
    </w:p>
    <w:p w14:paraId="744CEAAA" w14:textId="77777777" w:rsidR="00833CDF" w:rsidRPr="00833CDF" w:rsidRDefault="00833CDF" w:rsidP="00833CD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33CDF">
        <w:rPr>
          <w:rFonts w:ascii="Times New Roman" w:hAnsi="Times New Roman" w:cs="Times New Roman"/>
          <w:sz w:val="28"/>
          <w:szCs w:val="28"/>
        </w:rPr>
        <w:t xml:space="preserve">выставки совместных работ; </w:t>
      </w:r>
    </w:p>
    <w:p w14:paraId="45D37405" w14:textId="77777777" w:rsidR="00833CDF" w:rsidRPr="00833CDF" w:rsidRDefault="00833CDF" w:rsidP="00833CD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33CDF">
        <w:rPr>
          <w:rFonts w:ascii="Times New Roman" w:hAnsi="Times New Roman" w:cs="Times New Roman"/>
          <w:sz w:val="28"/>
          <w:szCs w:val="28"/>
        </w:rPr>
        <w:t xml:space="preserve">групповые родительские собрания, консультации; </w:t>
      </w:r>
    </w:p>
    <w:p w14:paraId="5C16ABD2" w14:textId="77777777" w:rsidR="00833CDF" w:rsidRPr="00833CDF" w:rsidRDefault="00833CDF" w:rsidP="00833CD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33CDF">
        <w:rPr>
          <w:rFonts w:ascii="Times New Roman" w:hAnsi="Times New Roman" w:cs="Times New Roman"/>
          <w:sz w:val="28"/>
          <w:szCs w:val="28"/>
        </w:rPr>
        <w:t xml:space="preserve">проведение совместных мероприятий для детей и родителей; </w:t>
      </w:r>
    </w:p>
    <w:p w14:paraId="6CCA867B" w14:textId="77777777" w:rsidR="00833CDF" w:rsidRPr="00833CDF" w:rsidRDefault="00833CDF" w:rsidP="00833CD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33CDF">
        <w:rPr>
          <w:rFonts w:ascii="Times New Roman" w:hAnsi="Times New Roman" w:cs="Times New Roman"/>
          <w:sz w:val="28"/>
          <w:szCs w:val="28"/>
        </w:rPr>
        <w:t xml:space="preserve">посещение открытых мероприятий и участие в них; </w:t>
      </w:r>
    </w:p>
    <w:p w14:paraId="30960BCE" w14:textId="77777777" w:rsidR="00833CDF" w:rsidRPr="00833CDF" w:rsidRDefault="00833CDF" w:rsidP="00833CD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33CDF">
        <w:rPr>
          <w:rFonts w:ascii="Times New Roman" w:hAnsi="Times New Roman" w:cs="Times New Roman"/>
          <w:sz w:val="28"/>
          <w:szCs w:val="28"/>
        </w:rPr>
        <w:t xml:space="preserve">участие родителей в совместных, образовательных, творческих проектах; </w:t>
      </w:r>
    </w:p>
    <w:p w14:paraId="074F9FB4" w14:textId="77777777" w:rsidR="00833CDF" w:rsidRPr="00833CDF" w:rsidRDefault="00833CDF" w:rsidP="00833CD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33CDF">
        <w:rPr>
          <w:rFonts w:ascii="Times New Roman" w:hAnsi="Times New Roman" w:cs="Times New Roman"/>
          <w:sz w:val="28"/>
          <w:szCs w:val="28"/>
        </w:rPr>
        <w:t xml:space="preserve">заключение договоров с родителями вновь поступивших детей. </w:t>
      </w:r>
    </w:p>
    <w:p w14:paraId="14AE62E8" w14:textId="77777777" w:rsidR="00833CDF" w:rsidRPr="00833CDF" w:rsidRDefault="00833CDF" w:rsidP="00833C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151FB3" w14:textId="77777777" w:rsidR="00833CDF" w:rsidRPr="00833CDF" w:rsidRDefault="00833CDF" w:rsidP="00833C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CDF">
        <w:rPr>
          <w:rFonts w:ascii="Times New Roman" w:hAnsi="Times New Roman" w:cs="Times New Roman"/>
          <w:sz w:val="28"/>
          <w:szCs w:val="28"/>
        </w:rPr>
        <w:t xml:space="preserve">Работает  консультативная  служба  специалистов:  педагога-психолога,  музыкального руководителя,  старшей медсестры.  Образовательная деятельность осуществляется в процессе   организации   различных   видов   детской   деятельности,   образовательной деятельности,    осуществляемой      в  ходе   режимных     моментов,    самостоятельной деятельности,  взаимодействия  с  семьями  детей.  Основной  формой работы  с  детьми  </w:t>
      </w:r>
    </w:p>
    <w:p w14:paraId="226DB919" w14:textId="77777777" w:rsidR="00833CDF" w:rsidRPr="00833CDF" w:rsidRDefault="00833CDF" w:rsidP="00833C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CDF">
        <w:rPr>
          <w:rFonts w:ascii="Times New Roman" w:hAnsi="Times New Roman" w:cs="Times New Roman"/>
          <w:sz w:val="28"/>
          <w:szCs w:val="28"/>
        </w:rPr>
        <w:t xml:space="preserve">дошкольного   возраста   и   ведущим   видом   деятельности   для   них   является   игра.  </w:t>
      </w:r>
    </w:p>
    <w:p w14:paraId="6662A7DB" w14:textId="77777777" w:rsidR="00833CDF" w:rsidRPr="00833CDF" w:rsidRDefault="00833CDF" w:rsidP="00833C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CDF">
        <w:rPr>
          <w:rFonts w:ascii="Times New Roman" w:hAnsi="Times New Roman" w:cs="Times New Roman"/>
          <w:sz w:val="28"/>
          <w:szCs w:val="28"/>
        </w:rPr>
        <w:t xml:space="preserve">Образовательный процесс реализуется в  адекватных дошкольному возрасту формах работы      с    детьми.      В    течение      учебного      года     в    методическом кабинете      организовывались       постоянно     действующие       выставки      новинок  методической литературы, постоянно оформлялись информационные  стенды. </w:t>
      </w:r>
    </w:p>
    <w:p w14:paraId="71CE759A" w14:textId="77777777" w:rsidR="00833CDF" w:rsidRPr="00833CDF" w:rsidRDefault="00833CDF" w:rsidP="00833C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8292D4" w14:textId="77777777" w:rsidR="00833CDF" w:rsidRPr="00833CDF" w:rsidRDefault="00833CDF" w:rsidP="00833C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CDF">
        <w:rPr>
          <w:rFonts w:ascii="Times New Roman" w:hAnsi="Times New Roman" w:cs="Times New Roman"/>
          <w:b/>
          <w:sz w:val="28"/>
          <w:szCs w:val="28"/>
        </w:rPr>
        <w:t>Вывод:</w:t>
      </w:r>
      <w:r w:rsidRPr="00833CDF">
        <w:rPr>
          <w:rFonts w:ascii="Times New Roman" w:hAnsi="Times New Roman" w:cs="Times New Roman"/>
          <w:sz w:val="28"/>
          <w:szCs w:val="28"/>
        </w:rPr>
        <w:t xml:space="preserve"> План       образовательной      деятельности     с</w:t>
      </w:r>
      <w:r>
        <w:rPr>
          <w:rFonts w:ascii="Times New Roman" w:hAnsi="Times New Roman" w:cs="Times New Roman"/>
          <w:sz w:val="28"/>
          <w:szCs w:val="28"/>
        </w:rPr>
        <w:t>оставлен    в   соответствии</w:t>
      </w:r>
      <w:r w:rsidRPr="00833CDF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CDF">
        <w:rPr>
          <w:rFonts w:ascii="Times New Roman" w:hAnsi="Times New Roman" w:cs="Times New Roman"/>
          <w:sz w:val="28"/>
          <w:szCs w:val="28"/>
        </w:rPr>
        <w:t>современными      дидактическими,     санит</w:t>
      </w:r>
      <w:r>
        <w:rPr>
          <w:rFonts w:ascii="Times New Roman" w:hAnsi="Times New Roman" w:cs="Times New Roman"/>
          <w:sz w:val="28"/>
          <w:szCs w:val="28"/>
        </w:rPr>
        <w:t>арными     и  методическими</w:t>
      </w:r>
      <w:r w:rsidRPr="00833CDF">
        <w:rPr>
          <w:rFonts w:ascii="Times New Roman" w:hAnsi="Times New Roman" w:cs="Times New Roman"/>
          <w:sz w:val="28"/>
          <w:szCs w:val="28"/>
        </w:rPr>
        <w:t xml:space="preserve"> требованиями, содержание  выстроено  в  соответствии  с  ФГОС  </w:t>
      </w:r>
      <w:proofErr w:type="gramStart"/>
      <w:r w:rsidRPr="00833CD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33CDF">
        <w:rPr>
          <w:rFonts w:ascii="Times New Roman" w:hAnsi="Times New Roman" w:cs="Times New Roman"/>
          <w:sz w:val="28"/>
          <w:szCs w:val="28"/>
        </w:rPr>
        <w:t xml:space="preserve">.  При  составлении  плана учтены предельно допустимые нормы учебной нагрузки. </w:t>
      </w:r>
    </w:p>
    <w:p w14:paraId="6447887C" w14:textId="77777777" w:rsidR="00833CDF" w:rsidRPr="00833CDF" w:rsidRDefault="00833CDF" w:rsidP="00833C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4BE31A" w14:textId="77777777" w:rsidR="00833CDF" w:rsidRPr="00833CDF" w:rsidRDefault="00833CDF" w:rsidP="00833C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3CDF">
        <w:rPr>
          <w:rFonts w:ascii="Times New Roman" w:hAnsi="Times New Roman" w:cs="Times New Roman"/>
          <w:b/>
          <w:sz w:val="28"/>
          <w:szCs w:val="28"/>
        </w:rPr>
        <w:t xml:space="preserve">Содержание и качество подготовки воспитанников </w:t>
      </w:r>
    </w:p>
    <w:p w14:paraId="25541F0F" w14:textId="77777777" w:rsidR="00833CDF" w:rsidRPr="00833CDF" w:rsidRDefault="00833CDF" w:rsidP="00833C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384849" w14:textId="77777777" w:rsidR="00833CDF" w:rsidRDefault="00833CDF" w:rsidP="00833C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CDF">
        <w:rPr>
          <w:rFonts w:ascii="Times New Roman" w:hAnsi="Times New Roman" w:cs="Times New Roman"/>
          <w:sz w:val="28"/>
          <w:szCs w:val="28"/>
        </w:rPr>
        <w:lastRenderedPageBreak/>
        <w:t>На    основании     Федерального      государственного     образовательного      стандарта дошкольного  образования,  утвержденного  Приказом  Министерства  образования  и науки Российской Федерации от  17.10.2013  №  1155,  в целях оценки эффективности педагогических     действий   и  лежащей     в  основе  их   дальнейшего    планирования проводилась оценка индивидуального развития детей.</w:t>
      </w:r>
    </w:p>
    <w:p w14:paraId="3539D716" w14:textId="77777777" w:rsidR="00833CDF" w:rsidRDefault="00833CDF" w:rsidP="00833C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FD342C" w14:textId="77777777" w:rsidR="00833CDF" w:rsidRPr="00833CDF" w:rsidRDefault="00833CDF" w:rsidP="00833C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CDF">
        <w:rPr>
          <w:rFonts w:ascii="Times New Roman" w:hAnsi="Times New Roman" w:cs="Times New Roman"/>
          <w:sz w:val="28"/>
          <w:szCs w:val="28"/>
        </w:rPr>
        <w:t xml:space="preserve">Результаты  педагогического  анализа  показывают  преобладание  детей  с  высоким  и средним    уровнями     развития,   что   </w:t>
      </w:r>
      <w:r>
        <w:rPr>
          <w:rFonts w:ascii="Times New Roman" w:hAnsi="Times New Roman" w:cs="Times New Roman"/>
          <w:sz w:val="28"/>
          <w:szCs w:val="28"/>
        </w:rPr>
        <w:t>говорит    об  эффективности</w:t>
      </w:r>
      <w:r w:rsidRPr="00833CDF">
        <w:rPr>
          <w:rFonts w:ascii="Times New Roman" w:hAnsi="Times New Roman" w:cs="Times New Roman"/>
          <w:sz w:val="28"/>
          <w:szCs w:val="28"/>
        </w:rPr>
        <w:t xml:space="preserve">  педагогического процесса в ДОУ. </w:t>
      </w:r>
    </w:p>
    <w:p w14:paraId="3AC732E8" w14:textId="77777777" w:rsidR="00833CDF" w:rsidRPr="00833CDF" w:rsidRDefault="00833CDF" w:rsidP="00833C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F8CD98" w14:textId="77777777" w:rsidR="00833CDF" w:rsidRPr="00833CDF" w:rsidRDefault="00833CDF" w:rsidP="00833C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CDF">
        <w:rPr>
          <w:rFonts w:ascii="Times New Roman" w:hAnsi="Times New Roman" w:cs="Times New Roman"/>
          <w:sz w:val="28"/>
          <w:szCs w:val="28"/>
        </w:rPr>
        <w:t xml:space="preserve">Результатом     осуществления      </w:t>
      </w:r>
      <w:proofErr w:type="spellStart"/>
      <w:r w:rsidRPr="00833CD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833CDF">
        <w:rPr>
          <w:rFonts w:ascii="Times New Roman" w:hAnsi="Times New Roman" w:cs="Times New Roman"/>
          <w:sz w:val="28"/>
          <w:szCs w:val="28"/>
        </w:rPr>
        <w:t>-образовательного         процесса    явилась качественная    подготовка  детей     к  обучению  в  школе.  Готовность  дошкольника  к  обучению  в  школе  характеризует  достигнутый  уровень  психологического  развития до    поступления       в   школу.     Хорошие      результаты     достигнуты      благодаря</w:t>
      </w:r>
      <w:r w:rsidR="009C3091">
        <w:rPr>
          <w:rFonts w:ascii="Times New Roman" w:hAnsi="Times New Roman" w:cs="Times New Roman"/>
          <w:sz w:val="28"/>
          <w:szCs w:val="28"/>
        </w:rPr>
        <w:t xml:space="preserve"> </w:t>
      </w:r>
      <w:r w:rsidRPr="00833CDF">
        <w:rPr>
          <w:rFonts w:ascii="Times New Roman" w:hAnsi="Times New Roman" w:cs="Times New Roman"/>
          <w:sz w:val="28"/>
          <w:szCs w:val="28"/>
        </w:rPr>
        <w:t xml:space="preserve">использованию  в  работе  методов,  способствующих  развитию  самостоятельности,  </w:t>
      </w:r>
    </w:p>
    <w:p w14:paraId="11F3F57F" w14:textId="77777777" w:rsidR="00833CDF" w:rsidRDefault="00833CDF" w:rsidP="00833C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CDF">
        <w:rPr>
          <w:rFonts w:ascii="Times New Roman" w:hAnsi="Times New Roman" w:cs="Times New Roman"/>
          <w:sz w:val="28"/>
          <w:szCs w:val="28"/>
        </w:rPr>
        <w:t xml:space="preserve">познавательных      интересов     детей,   созданию     проблемно-поисковых         ситуаций, использованию      эффективных      </w:t>
      </w:r>
      <w:proofErr w:type="spellStart"/>
      <w:r w:rsidRPr="00833CD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833CDF">
        <w:rPr>
          <w:rFonts w:ascii="Times New Roman" w:hAnsi="Times New Roman" w:cs="Times New Roman"/>
          <w:sz w:val="28"/>
          <w:szCs w:val="28"/>
        </w:rPr>
        <w:t xml:space="preserve">        технологий    и   обогащению предметно-развивающей          среды.    Основная      общеоб</w:t>
      </w:r>
      <w:r w:rsidR="009C3091">
        <w:rPr>
          <w:rFonts w:ascii="Times New Roman" w:hAnsi="Times New Roman" w:cs="Times New Roman"/>
          <w:sz w:val="28"/>
          <w:szCs w:val="28"/>
        </w:rPr>
        <w:t>разовательная программ</w:t>
      </w:r>
      <w:r w:rsidRPr="00833CDF">
        <w:rPr>
          <w:rFonts w:ascii="Times New Roman" w:hAnsi="Times New Roman" w:cs="Times New Roman"/>
          <w:sz w:val="28"/>
          <w:szCs w:val="28"/>
        </w:rPr>
        <w:t>а  реализуется в полном объёме.</w:t>
      </w:r>
    </w:p>
    <w:p w14:paraId="571DC23B" w14:textId="77777777" w:rsidR="009C3091" w:rsidRDefault="009C3091" w:rsidP="00833CD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359"/>
        <w:gridCol w:w="2122"/>
        <w:gridCol w:w="1267"/>
        <w:gridCol w:w="2015"/>
        <w:gridCol w:w="1808"/>
      </w:tblGrid>
      <w:tr w:rsidR="009C3091" w14:paraId="7F9F4F29" w14:textId="77777777" w:rsidTr="009C3091">
        <w:tc>
          <w:tcPr>
            <w:tcW w:w="2359" w:type="dxa"/>
          </w:tcPr>
          <w:p w14:paraId="2BB13B02" w14:textId="77777777" w:rsidR="009C3091" w:rsidRDefault="009C3091" w:rsidP="00833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2122" w:type="dxa"/>
          </w:tcPr>
          <w:p w14:paraId="493192F1" w14:textId="77777777" w:rsidR="009C3091" w:rsidRDefault="009C3091" w:rsidP="00833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 </w:t>
            </w:r>
          </w:p>
        </w:tc>
        <w:tc>
          <w:tcPr>
            <w:tcW w:w="1267" w:type="dxa"/>
          </w:tcPr>
          <w:p w14:paraId="0DDF11E1" w14:textId="77777777" w:rsidR="009C3091" w:rsidRDefault="009C3091" w:rsidP="00833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015" w:type="dxa"/>
          </w:tcPr>
          <w:p w14:paraId="41BD8E8C" w14:textId="77777777" w:rsidR="009C3091" w:rsidRDefault="009C3091" w:rsidP="00833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развитие </w:t>
            </w:r>
          </w:p>
        </w:tc>
        <w:tc>
          <w:tcPr>
            <w:tcW w:w="1808" w:type="dxa"/>
          </w:tcPr>
          <w:p w14:paraId="20127856" w14:textId="77777777" w:rsidR="009C3091" w:rsidRPr="009C3091" w:rsidRDefault="009C3091" w:rsidP="00833CDF">
            <w:pPr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Ф</w:t>
            </w:r>
            <w:r w:rsidRPr="00833CDF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ическое развитие </w:t>
            </w:r>
          </w:p>
        </w:tc>
      </w:tr>
      <w:tr w:rsidR="009C3091" w14:paraId="0C144196" w14:textId="77777777" w:rsidTr="009C3091">
        <w:tc>
          <w:tcPr>
            <w:tcW w:w="2359" w:type="dxa"/>
          </w:tcPr>
          <w:p w14:paraId="1DACC285" w14:textId="77777777" w:rsidR="009C3091" w:rsidRDefault="009C3091" w:rsidP="00833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В-68%</w:t>
            </w:r>
          </w:p>
          <w:p w14:paraId="07AF2E14" w14:textId="77777777" w:rsidR="009C3091" w:rsidRDefault="009C3091" w:rsidP="00833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С-62%</w:t>
            </w:r>
          </w:p>
          <w:p w14:paraId="66876CDC" w14:textId="77777777" w:rsidR="009C3091" w:rsidRDefault="009C3091" w:rsidP="00833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Н-20%</w:t>
            </w:r>
          </w:p>
        </w:tc>
        <w:tc>
          <w:tcPr>
            <w:tcW w:w="2122" w:type="dxa"/>
          </w:tcPr>
          <w:p w14:paraId="74682B94" w14:textId="77777777" w:rsidR="009C3091" w:rsidRDefault="009C3091" w:rsidP="009C3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В-75%</w:t>
            </w:r>
          </w:p>
          <w:p w14:paraId="5B5CD00A" w14:textId="77777777" w:rsidR="009C3091" w:rsidRDefault="009C3091" w:rsidP="009C3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С-62%</w:t>
            </w:r>
          </w:p>
          <w:p w14:paraId="12A5F277" w14:textId="77777777" w:rsidR="009C3091" w:rsidRDefault="009C3091" w:rsidP="009C3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Н-23%</w:t>
            </w:r>
          </w:p>
        </w:tc>
        <w:tc>
          <w:tcPr>
            <w:tcW w:w="1267" w:type="dxa"/>
          </w:tcPr>
          <w:p w14:paraId="0353891D" w14:textId="77777777" w:rsidR="009C3091" w:rsidRDefault="009C3091" w:rsidP="009C3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В-58%</w:t>
            </w:r>
          </w:p>
          <w:p w14:paraId="36BFD4C2" w14:textId="77777777" w:rsidR="009C3091" w:rsidRDefault="009C3091" w:rsidP="009C3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С-62%</w:t>
            </w:r>
          </w:p>
          <w:p w14:paraId="7851EB4B" w14:textId="77777777" w:rsidR="009C3091" w:rsidRDefault="009C3091" w:rsidP="009C3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Н-30%</w:t>
            </w:r>
          </w:p>
        </w:tc>
        <w:tc>
          <w:tcPr>
            <w:tcW w:w="2015" w:type="dxa"/>
          </w:tcPr>
          <w:p w14:paraId="79BCA4C3" w14:textId="77777777" w:rsidR="009C3091" w:rsidRDefault="009C3091" w:rsidP="009C3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В-58%</w:t>
            </w:r>
          </w:p>
          <w:p w14:paraId="5509CB3E" w14:textId="77777777" w:rsidR="009C3091" w:rsidRDefault="009C3091" w:rsidP="009C3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С-52%</w:t>
            </w:r>
          </w:p>
          <w:p w14:paraId="73C6F3D8" w14:textId="77777777" w:rsidR="009C3091" w:rsidRDefault="009C3091" w:rsidP="009C3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Н-20%</w:t>
            </w:r>
          </w:p>
        </w:tc>
        <w:tc>
          <w:tcPr>
            <w:tcW w:w="1808" w:type="dxa"/>
          </w:tcPr>
          <w:p w14:paraId="32859C02" w14:textId="77777777" w:rsidR="009C3091" w:rsidRDefault="009C3091" w:rsidP="009C3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В-48%</w:t>
            </w:r>
          </w:p>
          <w:p w14:paraId="4ABEB9FD" w14:textId="77777777" w:rsidR="009C3091" w:rsidRDefault="009C3091" w:rsidP="009C3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С-62%</w:t>
            </w:r>
          </w:p>
          <w:p w14:paraId="11F200C5" w14:textId="77777777" w:rsidR="009C3091" w:rsidRDefault="009C3091" w:rsidP="009C3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Н-20%</w:t>
            </w:r>
          </w:p>
        </w:tc>
      </w:tr>
    </w:tbl>
    <w:p w14:paraId="0024DDEE" w14:textId="77777777" w:rsidR="009C3091" w:rsidRDefault="009C3091" w:rsidP="00833C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  <w:r w:rsidR="00F266FF">
        <w:rPr>
          <w:rFonts w:ascii="Times New Roman" w:hAnsi="Times New Roman" w:cs="Times New Roman"/>
          <w:sz w:val="28"/>
          <w:szCs w:val="28"/>
        </w:rPr>
        <w:t xml:space="preserve"> готовности детей к школе в 2020-2021 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на октябрь месяц</w:t>
      </w:r>
    </w:p>
    <w:p w14:paraId="21629D0C" w14:textId="77777777" w:rsidR="009C3091" w:rsidRDefault="009C3091" w:rsidP="00833C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17 детей (100%)</w:t>
      </w:r>
    </w:p>
    <w:p w14:paraId="5F2FA7EE" w14:textId="77777777" w:rsidR="009C3091" w:rsidRDefault="009C3091" w:rsidP="00833CD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9C3091" w14:paraId="32E986F0" w14:textId="77777777" w:rsidTr="009C3091">
        <w:tc>
          <w:tcPr>
            <w:tcW w:w="5637" w:type="dxa"/>
          </w:tcPr>
          <w:p w14:paraId="424A4421" w14:textId="77777777" w:rsidR="009C3091" w:rsidRPr="009C3091" w:rsidRDefault="009C3091" w:rsidP="00833C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091">
              <w:rPr>
                <w:rFonts w:ascii="Times New Roman" w:hAnsi="Times New Roman" w:cs="Times New Roman"/>
                <w:b/>
                <w:sz w:val="28"/>
                <w:szCs w:val="28"/>
              </w:rPr>
              <w:t>Преобладающий мотив учения</w:t>
            </w:r>
          </w:p>
        </w:tc>
        <w:tc>
          <w:tcPr>
            <w:tcW w:w="3934" w:type="dxa"/>
          </w:tcPr>
          <w:p w14:paraId="36248AB1" w14:textId="77777777" w:rsidR="009C3091" w:rsidRPr="009C3091" w:rsidRDefault="009C3091" w:rsidP="00833C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09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(%)</w:t>
            </w:r>
          </w:p>
        </w:tc>
      </w:tr>
      <w:tr w:rsidR="009C3091" w14:paraId="0928F349" w14:textId="77777777" w:rsidTr="009C3091">
        <w:tc>
          <w:tcPr>
            <w:tcW w:w="5637" w:type="dxa"/>
          </w:tcPr>
          <w:p w14:paraId="43EA6879" w14:textId="77777777" w:rsidR="009C3091" w:rsidRDefault="009C3091" w:rsidP="00833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мотив (стать тем, кем захочет)_</w:t>
            </w:r>
          </w:p>
        </w:tc>
        <w:tc>
          <w:tcPr>
            <w:tcW w:w="3934" w:type="dxa"/>
          </w:tcPr>
          <w:p w14:paraId="12B6C825" w14:textId="77777777" w:rsidR="009C3091" w:rsidRDefault="00240D52" w:rsidP="00833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(47,3%)</w:t>
            </w:r>
          </w:p>
        </w:tc>
      </w:tr>
      <w:tr w:rsidR="009C3091" w14:paraId="704207A5" w14:textId="77777777" w:rsidTr="009C3091">
        <w:tc>
          <w:tcPr>
            <w:tcW w:w="5637" w:type="dxa"/>
          </w:tcPr>
          <w:p w14:paraId="0309E1B5" w14:textId="77777777" w:rsidR="009C3091" w:rsidRDefault="00240D52" w:rsidP="00833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«Внешний» мотив по отношению к учебе, мотив получения хорошей отметки</w:t>
            </w:r>
          </w:p>
        </w:tc>
        <w:tc>
          <w:tcPr>
            <w:tcW w:w="3934" w:type="dxa"/>
          </w:tcPr>
          <w:p w14:paraId="2D249A59" w14:textId="77777777" w:rsidR="009C3091" w:rsidRDefault="00240D52" w:rsidP="00833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(13,6%)</w:t>
            </w:r>
          </w:p>
        </w:tc>
      </w:tr>
      <w:tr w:rsidR="009C3091" w14:paraId="1B5B3AFD" w14:textId="77777777" w:rsidTr="009C3091">
        <w:tc>
          <w:tcPr>
            <w:tcW w:w="5637" w:type="dxa"/>
          </w:tcPr>
          <w:p w14:paraId="302C4871" w14:textId="77777777" w:rsidR="009C3091" w:rsidRDefault="00240D52" w:rsidP="00833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мотив, нравиться учиться</w:t>
            </w:r>
          </w:p>
        </w:tc>
        <w:tc>
          <w:tcPr>
            <w:tcW w:w="3934" w:type="dxa"/>
          </w:tcPr>
          <w:p w14:paraId="2DE3E880" w14:textId="77777777" w:rsidR="009C3091" w:rsidRDefault="00240D52" w:rsidP="00833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(25%)</w:t>
            </w:r>
          </w:p>
        </w:tc>
      </w:tr>
      <w:tr w:rsidR="009C3091" w14:paraId="55797B83" w14:textId="77777777" w:rsidTr="009C3091">
        <w:tc>
          <w:tcPr>
            <w:tcW w:w="5637" w:type="dxa"/>
          </w:tcPr>
          <w:p w14:paraId="15F2B023" w14:textId="77777777" w:rsidR="009C3091" w:rsidRDefault="00240D52" w:rsidP="00833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мотив, в школе можно поиграть</w:t>
            </w:r>
          </w:p>
        </w:tc>
        <w:tc>
          <w:tcPr>
            <w:tcW w:w="3934" w:type="dxa"/>
          </w:tcPr>
          <w:p w14:paraId="1A5BF959" w14:textId="77777777" w:rsidR="009C3091" w:rsidRDefault="00240D52" w:rsidP="00833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(25%)</w:t>
            </w:r>
          </w:p>
        </w:tc>
      </w:tr>
      <w:tr w:rsidR="009C3091" w14:paraId="141DA4B9" w14:textId="77777777" w:rsidTr="009C3091">
        <w:tc>
          <w:tcPr>
            <w:tcW w:w="5637" w:type="dxa"/>
          </w:tcPr>
          <w:p w14:paraId="30842290" w14:textId="77777777" w:rsidR="009C3091" w:rsidRDefault="00240D52" w:rsidP="00833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Несформированность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мотивации учения</w:t>
            </w:r>
          </w:p>
        </w:tc>
        <w:tc>
          <w:tcPr>
            <w:tcW w:w="3934" w:type="dxa"/>
          </w:tcPr>
          <w:p w14:paraId="582EBD36" w14:textId="77777777" w:rsidR="009C3091" w:rsidRDefault="00240D52" w:rsidP="00833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(0%)</w:t>
            </w:r>
          </w:p>
        </w:tc>
      </w:tr>
    </w:tbl>
    <w:p w14:paraId="50451A75" w14:textId="77777777" w:rsidR="009C3091" w:rsidRDefault="009C3091" w:rsidP="00833C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14DEC3" w14:textId="77777777" w:rsidR="00240D52" w:rsidRDefault="00240D52" w:rsidP="00240D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D52">
        <w:rPr>
          <w:rFonts w:ascii="Times New Roman" w:hAnsi="Times New Roman" w:cs="Times New Roman"/>
          <w:sz w:val="28"/>
          <w:szCs w:val="28"/>
        </w:rPr>
        <w:lastRenderedPageBreak/>
        <w:t xml:space="preserve">Вывод:     Результаты   педагогического  анализа  показывают  преобладание  детей   </w:t>
      </w:r>
      <w:proofErr w:type="gramStart"/>
      <w:r w:rsidRPr="00240D5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40D52">
        <w:rPr>
          <w:rFonts w:ascii="Times New Roman" w:hAnsi="Times New Roman" w:cs="Times New Roman"/>
          <w:sz w:val="28"/>
          <w:szCs w:val="28"/>
        </w:rPr>
        <w:t xml:space="preserve"> средним   и   выше   среднего     уровнями   развития,   что   говорит   об   эффективности педагогического процесса в ДОУ.</w:t>
      </w:r>
    </w:p>
    <w:p w14:paraId="69B293A9" w14:textId="77777777" w:rsidR="00240D52" w:rsidRDefault="00240D52" w:rsidP="00240D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D7BCC6" w14:textId="77777777" w:rsidR="00240D52" w:rsidRDefault="00240D52" w:rsidP="00240D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71AD81" w14:textId="77777777" w:rsidR="00240D52" w:rsidRDefault="00240D52" w:rsidP="00240D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1A02D7" w14:textId="77777777" w:rsidR="00240D52" w:rsidRPr="00301C89" w:rsidRDefault="00240D52" w:rsidP="00240D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                             </w:t>
      </w:r>
      <w:r w:rsidR="00F266FF">
        <w:rPr>
          <w:rFonts w:ascii="Times New Roman" w:hAnsi="Times New Roman" w:cs="Times New Roman"/>
          <w:sz w:val="28"/>
          <w:szCs w:val="28"/>
        </w:rPr>
        <w:t xml:space="preserve">З.Ш. </w:t>
      </w:r>
      <w:proofErr w:type="spellStart"/>
      <w:r w:rsidR="00F266FF">
        <w:rPr>
          <w:rFonts w:ascii="Times New Roman" w:hAnsi="Times New Roman" w:cs="Times New Roman"/>
          <w:sz w:val="28"/>
          <w:szCs w:val="28"/>
        </w:rPr>
        <w:t>Сугаипова</w:t>
      </w:r>
      <w:proofErr w:type="spellEnd"/>
    </w:p>
    <w:sectPr w:rsidR="00240D52" w:rsidRPr="00301C89" w:rsidSect="00894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55C62"/>
    <w:multiLevelType w:val="hybridMultilevel"/>
    <w:tmpl w:val="F12CD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C93996"/>
    <w:multiLevelType w:val="hybridMultilevel"/>
    <w:tmpl w:val="033C656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1C89"/>
    <w:rsid w:val="000016AA"/>
    <w:rsid w:val="00001CF3"/>
    <w:rsid w:val="00001FBD"/>
    <w:rsid w:val="00003CC8"/>
    <w:rsid w:val="000049AE"/>
    <w:rsid w:val="00006B83"/>
    <w:rsid w:val="00007183"/>
    <w:rsid w:val="00010427"/>
    <w:rsid w:val="00011522"/>
    <w:rsid w:val="00011A15"/>
    <w:rsid w:val="00012149"/>
    <w:rsid w:val="0001428E"/>
    <w:rsid w:val="00015418"/>
    <w:rsid w:val="0001563D"/>
    <w:rsid w:val="000163FA"/>
    <w:rsid w:val="000175E6"/>
    <w:rsid w:val="00023594"/>
    <w:rsid w:val="000240A9"/>
    <w:rsid w:val="000248D8"/>
    <w:rsid w:val="00025C1F"/>
    <w:rsid w:val="00031526"/>
    <w:rsid w:val="000323FE"/>
    <w:rsid w:val="00032865"/>
    <w:rsid w:val="000337EC"/>
    <w:rsid w:val="00033FE4"/>
    <w:rsid w:val="000345DC"/>
    <w:rsid w:val="00034E07"/>
    <w:rsid w:val="00036435"/>
    <w:rsid w:val="0004118A"/>
    <w:rsid w:val="000417BA"/>
    <w:rsid w:val="000430A6"/>
    <w:rsid w:val="000430B6"/>
    <w:rsid w:val="00043640"/>
    <w:rsid w:val="00043B38"/>
    <w:rsid w:val="0004520A"/>
    <w:rsid w:val="0004594C"/>
    <w:rsid w:val="000503D4"/>
    <w:rsid w:val="00051D43"/>
    <w:rsid w:val="00051FCD"/>
    <w:rsid w:val="0005272C"/>
    <w:rsid w:val="00053536"/>
    <w:rsid w:val="00055483"/>
    <w:rsid w:val="00060864"/>
    <w:rsid w:val="000615A8"/>
    <w:rsid w:val="00061983"/>
    <w:rsid w:val="00063149"/>
    <w:rsid w:val="00064FA3"/>
    <w:rsid w:val="00067038"/>
    <w:rsid w:val="00067EDF"/>
    <w:rsid w:val="00070F35"/>
    <w:rsid w:val="000714A5"/>
    <w:rsid w:val="00072AE7"/>
    <w:rsid w:val="00072C61"/>
    <w:rsid w:val="00075625"/>
    <w:rsid w:val="00075D2B"/>
    <w:rsid w:val="00076090"/>
    <w:rsid w:val="000761D5"/>
    <w:rsid w:val="0007656F"/>
    <w:rsid w:val="000775A0"/>
    <w:rsid w:val="00077744"/>
    <w:rsid w:val="00080092"/>
    <w:rsid w:val="00080365"/>
    <w:rsid w:val="00081212"/>
    <w:rsid w:val="000817CB"/>
    <w:rsid w:val="000829F0"/>
    <w:rsid w:val="000841C3"/>
    <w:rsid w:val="00086C31"/>
    <w:rsid w:val="000879E5"/>
    <w:rsid w:val="00087FC6"/>
    <w:rsid w:val="00090B4A"/>
    <w:rsid w:val="00090EBD"/>
    <w:rsid w:val="00091AB9"/>
    <w:rsid w:val="000926D3"/>
    <w:rsid w:val="00093998"/>
    <w:rsid w:val="00094284"/>
    <w:rsid w:val="0009485E"/>
    <w:rsid w:val="00096731"/>
    <w:rsid w:val="000971CD"/>
    <w:rsid w:val="00097C2C"/>
    <w:rsid w:val="00097F97"/>
    <w:rsid w:val="000A0833"/>
    <w:rsid w:val="000A1878"/>
    <w:rsid w:val="000A2946"/>
    <w:rsid w:val="000A5767"/>
    <w:rsid w:val="000A5F44"/>
    <w:rsid w:val="000A7149"/>
    <w:rsid w:val="000B000C"/>
    <w:rsid w:val="000B0B37"/>
    <w:rsid w:val="000B442B"/>
    <w:rsid w:val="000B47A6"/>
    <w:rsid w:val="000B5D59"/>
    <w:rsid w:val="000B627E"/>
    <w:rsid w:val="000B6329"/>
    <w:rsid w:val="000B64FB"/>
    <w:rsid w:val="000B7CAE"/>
    <w:rsid w:val="000B7E14"/>
    <w:rsid w:val="000C1AC3"/>
    <w:rsid w:val="000C1AC8"/>
    <w:rsid w:val="000C2DFE"/>
    <w:rsid w:val="000C4579"/>
    <w:rsid w:val="000C4D5B"/>
    <w:rsid w:val="000C5E69"/>
    <w:rsid w:val="000C66C3"/>
    <w:rsid w:val="000D1044"/>
    <w:rsid w:val="000D1746"/>
    <w:rsid w:val="000D28ED"/>
    <w:rsid w:val="000D2F63"/>
    <w:rsid w:val="000D5400"/>
    <w:rsid w:val="000D7062"/>
    <w:rsid w:val="000D7ADA"/>
    <w:rsid w:val="000E1700"/>
    <w:rsid w:val="000E2610"/>
    <w:rsid w:val="000E273D"/>
    <w:rsid w:val="000E3A77"/>
    <w:rsid w:val="000E433B"/>
    <w:rsid w:val="000E50D6"/>
    <w:rsid w:val="000E6EA2"/>
    <w:rsid w:val="000E7160"/>
    <w:rsid w:val="000E7F3E"/>
    <w:rsid w:val="000F175C"/>
    <w:rsid w:val="000F2515"/>
    <w:rsid w:val="000F326E"/>
    <w:rsid w:val="000F337E"/>
    <w:rsid w:val="000F4F71"/>
    <w:rsid w:val="000F6EE7"/>
    <w:rsid w:val="000F7444"/>
    <w:rsid w:val="000F7D8F"/>
    <w:rsid w:val="001013ED"/>
    <w:rsid w:val="001043D7"/>
    <w:rsid w:val="001048D6"/>
    <w:rsid w:val="00105A26"/>
    <w:rsid w:val="00105DE2"/>
    <w:rsid w:val="00106724"/>
    <w:rsid w:val="00106AE0"/>
    <w:rsid w:val="00106C0A"/>
    <w:rsid w:val="00110233"/>
    <w:rsid w:val="00110437"/>
    <w:rsid w:val="00110512"/>
    <w:rsid w:val="001107E2"/>
    <w:rsid w:val="001112DB"/>
    <w:rsid w:val="00111490"/>
    <w:rsid w:val="00121558"/>
    <w:rsid w:val="00121855"/>
    <w:rsid w:val="00124230"/>
    <w:rsid w:val="0012483A"/>
    <w:rsid w:val="00127DD8"/>
    <w:rsid w:val="0013272A"/>
    <w:rsid w:val="00132B11"/>
    <w:rsid w:val="00132C3C"/>
    <w:rsid w:val="001333A5"/>
    <w:rsid w:val="001344C3"/>
    <w:rsid w:val="001362F1"/>
    <w:rsid w:val="00137750"/>
    <w:rsid w:val="001414BC"/>
    <w:rsid w:val="00143A02"/>
    <w:rsid w:val="00146035"/>
    <w:rsid w:val="001460E9"/>
    <w:rsid w:val="00146AB2"/>
    <w:rsid w:val="00147F07"/>
    <w:rsid w:val="00147FD8"/>
    <w:rsid w:val="0015035B"/>
    <w:rsid w:val="00150DD2"/>
    <w:rsid w:val="00150ED1"/>
    <w:rsid w:val="00151D2D"/>
    <w:rsid w:val="00151D5F"/>
    <w:rsid w:val="001537C3"/>
    <w:rsid w:val="00155347"/>
    <w:rsid w:val="00157D9B"/>
    <w:rsid w:val="0016105D"/>
    <w:rsid w:val="00163909"/>
    <w:rsid w:val="00163B4D"/>
    <w:rsid w:val="001657FF"/>
    <w:rsid w:val="0016635F"/>
    <w:rsid w:val="00166D0F"/>
    <w:rsid w:val="00167603"/>
    <w:rsid w:val="00170E93"/>
    <w:rsid w:val="0017394C"/>
    <w:rsid w:val="001762ED"/>
    <w:rsid w:val="0018073F"/>
    <w:rsid w:val="00182E67"/>
    <w:rsid w:val="001832FE"/>
    <w:rsid w:val="001852AA"/>
    <w:rsid w:val="001868A0"/>
    <w:rsid w:val="00186FDF"/>
    <w:rsid w:val="001919E1"/>
    <w:rsid w:val="00195179"/>
    <w:rsid w:val="001977CC"/>
    <w:rsid w:val="001A1ACF"/>
    <w:rsid w:val="001A310E"/>
    <w:rsid w:val="001A32D1"/>
    <w:rsid w:val="001A5677"/>
    <w:rsid w:val="001A5D13"/>
    <w:rsid w:val="001A5EF4"/>
    <w:rsid w:val="001A6DCB"/>
    <w:rsid w:val="001A7710"/>
    <w:rsid w:val="001A79DB"/>
    <w:rsid w:val="001B0F32"/>
    <w:rsid w:val="001B195E"/>
    <w:rsid w:val="001B3930"/>
    <w:rsid w:val="001B3C35"/>
    <w:rsid w:val="001B4618"/>
    <w:rsid w:val="001B7CCB"/>
    <w:rsid w:val="001B7D93"/>
    <w:rsid w:val="001C07B6"/>
    <w:rsid w:val="001C0896"/>
    <w:rsid w:val="001C1813"/>
    <w:rsid w:val="001C1F46"/>
    <w:rsid w:val="001C3685"/>
    <w:rsid w:val="001C69B9"/>
    <w:rsid w:val="001D0429"/>
    <w:rsid w:val="001D1CDC"/>
    <w:rsid w:val="001D2445"/>
    <w:rsid w:val="001D5439"/>
    <w:rsid w:val="001D5A12"/>
    <w:rsid w:val="001E03E9"/>
    <w:rsid w:val="001E0AFD"/>
    <w:rsid w:val="001E0C8E"/>
    <w:rsid w:val="001E0FC2"/>
    <w:rsid w:val="001E2AC5"/>
    <w:rsid w:val="001E58FB"/>
    <w:rsid w:val="001E7A81"/>
    <w:rsid w:val="001F028D"/>
    <w:rsid w:val="001F045D"/>
    <w:rsid w:val="001F074E"/>
    <w:rsid w:val="001F1553"/>
    <w:rsid w:val="001F16C6"/>
    <w:rsid w:val="001F25BD"/>
    <w:rsid w:val="001F5EEA"/>
    <w:rsid w:val="001F670C"/>
    <w:rsid w:val="001F6A3C"/>
    <w:rsid w:val="001F734E"/>
    <w:rsid w:val="00202877"/>
    <w:rsid w:val="00203134"/>
    <w:rsid w:val="0020341C"/>
    <w:rsid w:val="00204359"/>
    <w:rsid w:val="00204EEF"/>
    <w:rsid w:val="002101F3"/>
    <w:rsid w:val="00210BAB"/>
    <w:rsid w:val="00211485"/>
    <w:rsid w:val="00211DB6"/>
    <w:rsid w:val="00211E65"/>
    <w:rsid w:val="00212D6C"/>
    <w:rsid w:val="00212E53"/>
    <w:rsid w:val="00213B25"/>
    <w:rsid w:val="002140F5"/>
    <w:rsid w:val="00214B24"/>
    <w:rsid w:val="00216543"/>
    <w:rsid w:val="00216BBE"/>
    <w:rsid w:val="00217A97"/>
    <w:rsid w:val="00217B7C"/>
    <w:rsid w:val="00220247"/>
    <w:rsid w:val="002202A3"/>
    <w:rsid w:val="00220642"/>
    <w:rsid w:val="00220CAF"/>
    <w:rsid w:val="0022103D"/>
    <w:rsid w:val="00221F05"/>
    <w:rsid w:val="002242EB"/>
    <w:rsid w:val="0022586E"/>
    <w:rsid w:val="0022670B"/>
    <w:rsid w:val="00226767"/>
    <w:rsid w:val="00227957"/>
    <w:rsid w:val="00230273"/>
    <w:rsid w:val="00232BB6"/>
    <w:rsid w:val="00233EB2"/>
    <w:rsid w:val="00234D05"/>
    <w:rsid w:val="00236931"/>
    <w:rsid w:val="00237238"/>
    <w:rsid w:val="00237702"/>
    <w:rsid w:val="00237EEA"/>
    <w:rsid w:val="00240D52"/>
    <w:rsid w:val="00241F59"/>
    <w:rsid w:val="002426FC"/>
    <w:rsid w:val="002451F5"/>
    <w:rsid w:val="00245A45"/>
    <w:rsid w:val="002465A7"/>
    <w:rsid w:val="00246AA4"/>
    <w:rsid w:val="0025003E"/>
    <w:rsid w:val="00250B92"/>
    <w:rsid w:val="00251473"/>
    <w:rsid w:val="002517E2"/>
    <w:rsid w:val="00251C06"/>
    <w:rsid w:val="00252F21"/>
    <w:rsid w:val="002545A7"/>
    <w:rsid w:val="002545D6"/>
    <w:rsid w:val="00256A34"/>
    <w:rsid w:val="00260491"/>
    <w:rsid w:val="00261368"/>
    <w:rsid w:val="0026295D"/>
    <w:rsid w:val="00263F82"/>
    <w:rsid w:val="00266E25"/>
    <w:rsid w:val="002673A7"/>
    <w:rsid w:val="0027137A"/>
    <w:rsid w:val="00271FD5"/>
    <w:rsid w:val="00272128"/>
    <w:rsid w:val="002721AB"/>
    <w:rsid w:val="00272412"/>
    <w:rsid w:val="0027418C"/>
    <w:rsid w:val="00274F3C"/>
    <w:rsid w:val="00280CA0"/>
    <w:rsid w:val="002819AF"/>
    <w:rsid w:val="00282912"/>
    <w:rsid w:val="00282F32"/>
    <w:rsid w:val="00283463"/>
    <w:rsid w:val="00284696"/>
    <w:rsid w:val="00286065"/>
    <w:rsid w:val="00286BD8"/>
    <w:rsid w:val="00290485"/>
    <w:rsid w:val="00290F4D"/>
    <w:rsid w:val="002912A2"/>
    <w:rsid w:val="00291BFF"/>
    <w:rsid w:val="002925C5"/>
    <w:rsid w:val="0029285B"/>
    <w:rsid w:val="00293824"/>
    <w:rsid w:val="00294871"/>
    <w:rsid w:val="00295E30"/>
    <w:rsid w:val="00295FCE"/>
    <w:rsid w:val="002963A1"/>
    <w:rsid w:val="002A23F5"/>
    <w:rsid w:val="002A2D11"/>
    <w:rsid w:val="002A3279"/>
    <w:rsid w:val="002A3A0A"/>
    <w:rsid w:val="002A6046"/>
    <w:rsid w:val="002A79C7"/>
    <w:rsid w:val="002B0929"/>
    <w:rsid w:val="002B0F80"/>
    <w:rsid w:val="002B10BA"/>
    <w:rsid w:val="002B2156"/>
    <w:rsid w:val="002B21E5"/>
    <w:rsid w:val="002B3F14"/>
    <w:rsid w:val="002B7834"/>
    <w:rsid w:val="002C1117"/>
    <w:rsid w:val="002C151D"/>
    <w:rsid w:val="002C21DC"/>
    <w:rsid w:val="002C26CC"/>
    <w:rsid w:val="002C2E59"/>
    <w:rsid w:val="002C30A7"/>
    <w:rsid w:val="002C32B9"/>
    <w:rsid w:val="002C3548"/>
    <w:rsid w:val="002C35E6"/>
    <w:rsid w:val="002C388D"/>
    <w:rsid w:val="002C3AC5"/>
    <w:rsid w:val="002C5C82"/>
    <w:rsid w:val="002C5C95"/>
    <w:rsid w:val="002C613B"/>
    <w:rsid w:val="002C73B6"/>
    <w:rsid w:val="002C7CFA"/>
    <w:rsid w:val="002D2617"/>
    <w:rsid w:val="002D26AD"/>
    <w:rsid w:val="002D5916"/>
    <w:rsid w:val="002D5B4A"/>
    <w:rsid w:val="002D62B5"/>
    <w:rsid w:val="002D685C"/>
    <w:rsid w:val="002D6B66"/>
    <w:rsid w:val="002D795B"/>
    <w:rsid w:val="002E2406"/>
    <w:rsid w:val="002E2E25"/>
    <w:rsid w:val="002E410B"/>
    <w:rsid w:val="002E446A"/>
    <w:rsid w:val="002E4475"/>
    <w:rsid w:val="002E6925"/>
    <w:rsid w:val="002F0EB8"/>
    <w:rsid w:val="002F10B2"/>
    <w:rsid w:val="002F1BF4"/>
    <w:rsid w:val="002F274C"/>
    <w:rsid w:val="002F2B6F"/>
    <w:rsid w:val="002F4172"/>
    <w:rsid w:val="002F4887"/>
    <w:rsid w:val="002F5166"/>
    <w:rsid w:val="002F527B"/>
    <w:rsid w:val="00301C89"/>
    <w:rsid w:val="00301E09"/>
    <w:rsid w:val="0030235B"/>
    <w:rsid w:val="00302D68"/>
    <w:rsid w:val="003030FE"/>
    <w:rsid w:val="0030391E"/>
    <w:rsid w:val="00304F2D"/>
    <w:rsid w:val="0030590E"/>
    <w:rsid w:val="00307031"/>
    <w:rsid w:val="00307B7E"/>
    <w:rsid w:val="00310860"/>
    <w:rsid w:val="00311CA8"/>
    <w:rsid w:val="003127F8"/>
    <w:rsid w:val="00314611"/>
    <w:rsid w:val="003148D2"/>
    <w:rsid w:val="00316BE5"/>
    <w:rsid w:val="003173B0"/>
    <w:rsid w:val="00320B10"/>
    <w:rsid w:val="00320E97"/>
    <w:rsid w:val="00323A53"/>
    <w:rsid w:val="003244CB"/>
    <w:rsid w:val="00324A8D"/>
    <w:rsid w:val="00325619"/>
    <w:rsid w:val="00325C46"/>
    <w:rsid w:val="00326119"/>
    <w:rsid w:val="00330679"/>
    <w:rsid w:val="0033117E"/>
    <w:rsid w:val="0033326D"/>
    <w:rsid w:val="00333E4B"/>
    <w:rsid w:val="00334BC3"/>
    <w:rsid w:val="00337D18"/>
    <w:rsid w:val="00340E1C"/>
    <w:rsid w:val="00341095"/>
    <w:rsid w:val="00341352"/>
    <w:rsid w:val="003416A4"/>
    <w:rsid w:val="00342040"/>
    <w:rsid w:val="00343BBF"/>
    <w:rsid w:val="0034606D"/>
    <w:rsid w:val="0034636C"/>
    <w:rsid w:val="00346400"/>
    <w:rsid w:val="00346C08"/>
    <w:rsid w:val="003474AF"/>
    <w:rsid w:val="00347B2A"/>
    <w:rsid w:val="00351A79"/>
    <w:rsid w:val="00351A7D"/>
    <w:rsid w:val="003532DD"/>
    <w:rsid w:val="0035350D"/>
    <w:rsid w:val="003555F0"/>
    <w:rsid w:val="00355F4A"/>
    <w:rsid w:val="0035762B"/>
    <w:rsid w:val="00360B39"/>
    <w:rsid w:val="00363E22"/>
    <w:rsid w:val="00364D1E"/>
    <w:rsid w:val="00366544"/>
    <w:rsid w:val="003670F0"/>
    <w:rsid w:val="00367686"/>
    <w:rsid w:val="003712A7"/>
    <w:rsid w:val="0037262E"/>
    <w:rsid w:val="0037266C"/>
    <w:rsid w:val="00373317"/>
    <w:rsid w:val="003738B0"/>
    <w:rsid w:val="00374A80"/>
    <w:rsid w:val="00374EDC"/>
    <w:rsid w:val="00374EE1"/>
    <w:rsid w:val="003761D9"/>
    <w:rsid w:val="00376DE9"/>
    <w:rsid w:val="00384009"/>
    <w:rsid w:val="0038501B"/>
    <w:rsid w:val="00385521"/>
    <w:rsid w:val="00386CC3"/>
    <w:rsid w:val="00391DBE"/>
    <w:rsid w:val="0039281B"/>
    <w:rsid w:val="00393E06"/>
    <w:rsid w:val="0039769F"/>
    <w:rsid w:val="003A1FB6"/>
    <w:rsid w:val="003A20DF"/>
    <w:rsid w:val="003A2AA4"/>
    <w:rsid w:val="003A68CE"/>
    <w:rsid w:val="003A7771"/>
    <w:rsid w:val="003A7CF2"/>
    <w:rsid w:val="003B0F74"/>
    <w:rsid w:val="003B3488"/>
    <w:rsid w:val="003B513A"/>
    <w:rsid w:val="003B646E"/>
    <w:rsid w:val="003B6CD0"/>
    <w:rsid w:val="003B7F32"/>
    <w:rsid w:val="003C01AF"/>
    <w:rsid w:val="003C09EE"/>
    <w:rsid w:val="003C1101"/>
    <w:rsid w:val="003C204A"/>
    <w:rsid w:val="003C2BD8"/>
    <w:rsid w:val="003C340A"/>
    <w:rsid w:val="003C4184"/>
    <w:rsid w:val="003C4C4D"/>
    <w:rsid w:val="003C590F"/>
    <w:rsid w:val="003C5B48"/>
    <w:rsid w:val="003C7AE0"/>
    <w:rsid w:val="003D01CC"/>
    <w:rsid w:val="003D02B6"/>
    <w:rsid w:val="003D1109"/>
    <w:rsid w:val="003D2457"/>
    <w:rsid w:val="003D4BED"/>
    <w:rsid w:val="003D5536"/>
    <w:rsid w:val="003D6864"/>
    <w:rsid w:val="003D7558"/>
    <w:rsid w:val="003E5193"/>
    <w:rsid w:val="003E5CC9"/>
    <w:rsid w:val="003E5E23"/>
    <w:rsid w:val="003E7394"/>
    <w:rsid w:val="003E739E"/>
    <w:rsid w:val="003F0022"/>
    <w:rsid w:val="003F1367"/>
    <w:rsid w:val="003F14FA"/>
    <w:rsid w:val="003F49EB"/>
    <w:rsid w:val="003F6686"/>
    <w:rsid w:val="003F68A8"/>
    <w:rsid w:val="00403AE3"/>
    <w:rsid w:val="00405BA6"/>
    <w:rsid w:val="00410335"/>
    <w:rsid w:val="004106D1"/>
    <w:rsid w:val="00412B5D"/>
    <w:rsid w:val="00414060"/>
    <w:rsid w:val="004148AA"/>
    <w:rsid w:val="004152DA"/>
    <w:rsid w:val="004159E4"/>
    <w:rsid w:val="00420FEB"/>
    <w:rsid w:val="004217CB"/>
    <w:rsid w:val="004243DB"/>
    <w:rsid w:val="004257A4"/>
    <w:rsid w:val="00425EAD"/>
    <w:rsid w:val="00426F73"/>
    <w:rsid w:val="00431672"/>
    <w:rsid w:val="004318FD"/>
    <w:rsid w:val="00431C7C"/>
    <w:rsid w:val="00434730"/>
    <w:rsid w:val="004371FE"/>
    <w:rsid w:val="00437541"/>
    <w:rsid w:val="004401D6"/>
    <w:rsid w:val="0044191D"/>
    <w:rsid w:val="00441CFA"/>
    <w:rsid w:val="0044234C"/>
    <w:rsid w:val="004434B4"/>
    <w:rsid w:val="004440A1"/>
    <w:rsid w:val="0044480D"/>
    <w:rsid w:val="00444E0F"/>
    <w:rsid w:val="00445C37"/>
    <w:rsid w:val="00446B92"/>
    <w:rsid w:val="00446C4F"/>
    <w:rsid w:val="00447F91"/>
    <w:rsid w:val="00447FDD"/>
    <w:rsid w:val="00451FEF"/>
    <w:rsid w:val="00456291"/>
    <w:rsid w:val="00456BFC"/>
    <w:rsid w:val="0045790F"/>
    <w:rsid w:val="00457AA1"/>
    <w:rsid w:val="0046011D"/>
    <w:rsid w:val="00460AD1"/>
    <w:rsid w:val="00462602"/>
    <w:rsid w:val="00462D8B"/>
    <w:rsid w:val="004640AD"/>
    <w:rsid w:val="0046519F"/>
    <w:rsid w:val="004663C2"/>
    <w:rsid w:val="00470074"/>
    <w:rsid w:val="00470678"/>
    <w:rsid w:val="004740A6"/>
    <w:rsid w:val="004741B0"/>
    <w:rsid w:val="004743F7"/>
    <w:rsid w:val="00474A75"/>
    <w:rsid w:val="00477701"/>
    <w:rsid w:val="00480C2C"/>
    <w:rsid w:val="0048132A"/>
    <w:rsid w:val="00482357"/>
    <w:rsid w:val="004829D2"/>
    <w:rsid w:val="00482C29"/>
    <w:rsid w:val="004841E5"/>
    <w:rsid w:val="00486A12"/>
    <w:rsid w:val="00486ABB"/>
    <w:rsid w:val="00487B17"/>
    <w:rsid w:val="00487EE9"/>
    <w:rsid w:val="00490B21"/>
    <w:rsid w:val="00490E40"/>
    <w:rsid w:val="0049181E"/>
    <w:rsid w:val="00491ADB"/>
    <w:rsid w:val="00491FC6"/>
    <w:rsid w:val="004920DE"/>
    <w:rsid w:val="00494831"/>
    <w:rsid w:val="00495992"/>
    <w:rsid w:val="00496A79"/>
    <w:rsid w:val="004A2172"/>
    <w:rsid w:val="004A284D"/>
    <w:rsid w:val="004A2ECF"/>
    <w:rsid w:val="004A3171"/>
    <w:rsid w:val="004A747F"/>
    <w:rsid w:val="004A76D8"/>
    <w:rsid w:val="004B71D5"/>
    <w:rsid w:val="004C013F"/>
    <w:rsid w:val="004C154E"/>
    <w:rsid w:val="004C1F94"/>
    <w:rsid w:val="004C3682"/>
    <w:rsid w:val="004C4434"/>
    <w:rsid w:val="004C5233"/>
    <w:rsid w:val="004C5F71"/>
    <w:rsid w:val="004C76BE"/>
    <w:rsid w:val="004D143B"/>
    <w:rsid w:val="004D14AB"/>
    <w:rsid w:val="004D5D68"/>
    <w:rsid w:val="004E1A55"/>
    <w:rsid w:val="004E2DE3"/>
    <w:rsid w:val="004E6547"/>
    <w:rsid w:val="004E656E"/>
    <w:rsid w:val="004E7AD9"/>
    <w:rsid w:val="004F0B29"/>
    <w:rsid w:val="004F2455"/>
    <w:rsid w:val="004F36B7"/>
    <w:rsid w:val="004F38ED"/>
    <w:rsid w:val="004F3A9C"/>
    <w:rsid w:val="004F79CB"/>
    <w:rsid w:val="00502A5F"/>
    <w:rsid w:val="005032E4"/>
    <w:rsid w:val="00504788"/>
    <w:rsid w:val="00504950"/>
    <w:rsid w:val="00504DFD"/>
    <w:rsid w:val="00504FD5"/>
    <w:rsid w:val="0050548A"/>
    <w:rsid w:val="00507222"/>
    <w:rsid w:val="00507260"/>
    <w:rsid w:val="0051305C"/>
    <w:rsid w:val="00513500"/>
    <w:rsid w:val="0051351A"/>
    <w:rsid w:val="00513964"/>
    <w:rsid w:val="005140BA"/>
    <w:rsid w:val="00515DA2"/>
    <w:rsid w:val="00516F38"/>
    <w:rsid w:val="005173A0"/>
    <w:rsid w:val="005210E5"/>
    <w:rsid w:val="00522F9C"/>
    <w:rsid w:val="0052303F"/>
    <w:rsid w:val="005231E1"/>
    <w:rsid w:val="0052672D"/>
    <w:rsid w:val="0053067A"/>
    <w:rsid w:val="00531F67"/>
    <w:rsid w:val="00532DBC"/>
    <w:rsid w:val="005330F6"/>
    <w:rsid w:val="005337E8"/>
    <w:rsid w:val="005339E4"/>
    <w:rsid w:val="00534B62"/>
    <w:rsid w:val="005359BC"/>
    <w:rsid w:val="00536370"/>
    <w:rsid w:val="005429A1"/>
    <w:rsid w:val="00544243"/>
    <w:rsid w:val="00544756"/>
    <w:rsid w:val="00544FC8"/>
    <w:rsid w:val="005458A7"/>
    <w:rsid w:val="005467D6"/>
    <w:rsid w:val="00546C0B"/>
    <w:rsid w:val="00546C3B"/>
    <w:rsid w:val="00546E9B"/>
    <w:rsid w:val="00551143"/>
    <w:rsid w:val="005530F3"/>
    <w:rsid w:val="005564F2"/>
    <w:rsid w:val="005571A4"/>
    <w:rsid w:val="0055731A"/>
    <w:rsid w:val="005610E4"/>
    <w:rsid w:val="00561206"/>
    <w:rsid w:val="0056184A"/>
    <w:rsid w:val="00562566"/>
    <w:rsid w:val="00562B54"/>
    <w:rsid w:val="00563076"/>
    <w:rsid w:val="00564E71"/>
    <w:rsid w:val="005671C6"/>
    <w:rsid w:val="005707B4"/>
    <w:rsid w:val="00570A53"/>
    <w:rsid w:val="0057132C"/>
    <w:rsid w:val="0057147C"/>
    <w:rsid w:val="00572114"/>
    <w:rsid w:val="005728A8"/>
    <w:rsid w:val="00575D78"/>
    <w:rsid w:val="00575EF7"/>
    <w:rsid w:val="00580A94"/>
    <w:rsid w:val="00581820"/>
    <w:rsid w:val="00582BAE"/>
    <w:rsid w:val="005857F1"/>
    <w:rsid w:val="005861D4"/>
    <w:rsid w:val="00586369"/>
    <w:rsid w:val="005865EC"/>
    <w:rsid w:val="0058751B"/>
    <w:rsid w:val="00592468"/>
    <w:rsid w:val="0059280F"/>
    <w:rsid w:val="00592C81"/>
    <w:rsid w:val="005941DB"/>
    <w:rsid w:val="005944BA"/>
    <w:rsid w:val="00595CB9"/>
    <w:rsid w:val="005968AC"/>
    <w:rsid w:val="005969D0"/>
    <w:rsid w:val="00596C8A"/>
    <w:rsid w:val="005A031D"/>
    <w:rsid w:val="005A18A1"/>
    <w:rsid w:val="005A195A"/>
    <w:rsid w:val="005A228D"/>
    <w:rsid w:val="005A2639"/>
    <w:rsid w:val="005A2920"/>
    <w:rsid w:val="005A3752"/>
    <w:rsid w:val="005A3E08"/>
    <w:rsid w:val="005A5FD0"/>
    <w:rsid w:val="005A7040"/>
    <w:rsid w:val="005B135E"/>
    <w:rsid w:val="005B1934"/>
    <w:rsid w:val="005B1AB3"/>
    <w:rsid w:val="005B20FD"/>
    <w:rsid w:val="005B3A35"/>
    <w:rsid w:val="005B4491"/>
    <w:rsid w:val="005B5D1C"/>
    <w:rsid w:val="005B7A41"/>
    <w:rsid w:val="005C1431"/>
    <w:rsid w:val="005C3A3B"/>
    <w:rsid w:val="005D1506"/>
    <w:rsid w:val="005D2A27"/>
    <w:rsid w:val="005D5796"/>
    <w:rsid w:val="005D63C3"/>
    <w:rsid w:val="005D7D21"/>
    <w:rsid w:val="005E0B9D"/>
    <w:rsid w:val="005E0E1E"/>
    <w:rsid w:val="005E1389"/>
    <w:rsid w:val="005E1B4C"/>
    <w:rsid w:val="005E1E66"/>
    <w:rsid w:val="005E3B2A"/>
    <w:rsid w:val="005E7003"/>
    <w:rsid w:val="005F0721"/>
    <w:rsid w:val="005F0B16"/>
    <w:rsid w:val="005F2477"/>
    <w:rsid w:val="005F3253"/>
    <w:rsid w:val="005F36B2"/>
    <w:rsid w:val="005F43D9"/>
    <w:rsid w:val="005F5D31"/>
    <w:rsid w:val="005F7563"/>
    <w:rsid w:val="0060124C"/>
    <w:rsid w:val="00602122"/>
    <w:rsid w:val="006025D7"/>
    <w:rsid w:val="006034B8"/>
    <w:rsid w:val="00603561"/>
    <w:rsid w:val="006043AD"/>
    <w:rsid w:val="00605586"/>
    <w:rsid w:val="00605E68"/>
    <w:rsid w:val="00606772"/>
    <w:rsid w:val="00610299"/>
    <w:rsid w:val="0061035D"/>
    <w:rsid w:val="006119D4"/>
    <w:rsid w:val="00611EE2"/>
    <w:rsid w:val="006123AE"/>
    <w:rsid w:val="00613E92"/>
    <w:rsid w:val="00614239"/>
    <w:rsid w:val="006142D3"/>
    <w:rsid w:val="00626198"/>
    <w:rsid w:val="00626A79"/>
    <w:rsid w:val="00630F39"/>
    <w:rsid w:val="00631675"/>
    <w:rsid w:val="00631BE9"/>
    <w:rsid w:val="00632586"/>
    <w:rsid w:val="00632AA3"/>
    <w:rsid w:val="00632CDB"/>
    <w:rsid w:val="00634D99"/>
    <w:rsid w:val="006351DC"/>
    <w:rsid w:val="00636FB3"/>
    <w:rsid w:val="006426D7"/>
    <w:rsid w:val="00642CF9"/>
    <w:rsid w:val="0064394C"/>
    <w:rsid w:val="00643EAD"/>
    <w:rsid w:val="006448EC"/>
    <w:rsid w:val="00647739"/>
    <w:rsid w:val="00650815"/>
    <w:rsid w:val="00650829"/>
    <w:rsid w:val="006519B6"/>
    <w:rsid w:val="00653701"/>
    <w:rsid w:val="00654A68"/>
    <w:rsid w:val="00654B9D"/>
    <w:rsid w:val="006577B1"/>
    <w:rsid w:val="00660B6C"/>
    <w:rsid w:val="00661463"/>
    <w:rsid w:val="00663B1D"/>
    <w:rsid w:val="00664321"/>
    <w:rsid w:val="00664B7A"/>
    <w:rsid w:val="00665971"/>
    <w:rsid w:val="006669E4"/>
    <w:rsid w:val="00671B2E"/>
    <w:rsid w:val="006723E4"/>
    <w:rsid w:val="006737E0"/>
    <w:rsid w:val="00674C09"/>
    <w:rsid w:val="006760C7"/>
    <w:rsid w:val="00676901"/>
    <w:rsid w:val="00676CB8"/>
    <w:rsid w:val="006804C8"/>
    <w:rsid w:val="00682276"/>
    <w:rsid w:val="00684931"/>
    <w:rsid w:val="006855EA"/>
    <w:rsid w:val="0068605E"/>
    <w:rsid w:val="0069105C"/>
    <w:rsid w:val="0069154C"/>
    <w:rsid w:val="0069261C"/>
    <w:rsid w:val="00692806"/>
    <w:rsid w:val="00692E6C"/>
    <w:rsid w:val="00694116"/>
    <w:rsid w:val="00694823"/>
    <w:rsid w:val="00694C0B"/>
    <w:rsid w:val="00695868"/>
    <w:rsid w:val="006A0113"/>
    <w:rsid w:val="006A0692"/>
    <w:rsid w:val="006A1717"/>
    <w:rsid w:val="006A1798"/>
    <w:rsid w:val="006A17F2"/>
    <w:rsid w:val="006A3427"/>
    <w:rsid w:val="006A36F4"/>
    <w:rsid w:val="006A39AA"/>
    <w:rsid w:val="006A3C14"/>
    <w:rsid w:val="006A4F48"/>
    <w:rsid w:val="006A51DA"/>
    <w:rsid w:val="006B0146"/>
    <w:rsid w:val="006B155E"/>
    <w:rsid w:val="006B1910"/>
    <w:rsid w:val="006B2CEA"/>
    <w:rsid w:val="006B47C4"/>
    <w:rsid w:val="006B6834"/>
    <w:rsid w:val="006B7599"/>
    <w:rsid w:val="006C287D"/>
    <w:rsid w:val="006C35BE"/>
    <w:rsid w:val="006C6B0E"/>
    <w:rsid w:val="006C74C5"/>
    <w:rsid w:val="006D2334"/>
    <w:rsid w:val="006D3167"/>
    <w:rsid w:val="006D3851"/>
    <w:rsid w:val="006D54EB"/>
    <w:rsid w:val="006D5D9E"/>
    <w:rsid w:val="006D63FB"/>
    <w:rsid w:val="006D7A51"/>
    <w:rsid w:val="006E0CBB"/>
    <w:rsid w:val="006E18FC"/>
    <w:rsid w:val="006E3F73"/>
    <w:rsid w:val="006E56E2"/>
    <w:rsid w:val="006E66C5"/>
    <w:rsid w:val="006F0429"/>
    <w:rsid w:val="006F140C"/>
    <w:rsid w:val="006F1ADC"/>
    <w:rsid w:val="006F3895"/>
    <w:rsid w:val="006F4B88"/>
    <w:rsid w:val="006F5112"/>
    <w:rsid w:val="006F63E5"/>
    <w:rsid w:val="00700E50"/>
    <w:rsid w:val="00700F64"/>
    <w:rsid w:val="0070385D"/>
    <w:rsid w:val="00704472"/>
    <w:rsid w:val="007060A3"/>
    <w:rsid w:val="00706ABF"/>
    <w:rsid w:val="007070B7"/>
    <w:rsid w:val="0070761A"/>
    <w:rsid w:val="0070783C"/>
    <w:rsid w:val="00710A06"/>
    <w:rsid w:val="00711104"/>
    <w:rsid w:val="0071273D"/>
    <w:rsid w:val="00712920"/>
    <w:rsid w:val="00712AFC"/>
    <w:rsid w:val="007131A1"/>
    <w:rsid w:val="007134A5"/>
    <w:rsid w:val="00714F63"/>
    <w:rsid w:val="0071509F"/>
    <w:rsid w:val="00716355"/>
    <w:rsid w:val="0071656C"/>
    <w:rsid w:val="007202A2"/>
    <w:rsid w:val="00721ADC"/>
    <w:rsid w:val="00724170"/>
    <w:rsid w:val="007248B6"/>
    <w:rsid w:val="00730899"/>
    <w:rsid w:val="00731684"/>
    <w:rsid w:val="007317B6"/>
    <w:rsid w:val="00734231"/>
    <w:rsid w:val="00736842"/>
    <w:rsid w:val="00736F1D"/>
    <w:rsid w:val="00737467"/>
    <w:rsid w:val="0073759A"/>
    <w:rsid w:val="00743E3D"/>
    <w:rsid w:val="007453F1"/>
    <w:rsid w:val="0074592A"/>
    <w:rsid w:val="00747118"/>
    <w:rsid w:val="007512CB"/>
    <w:rsid w:val="007514C7"/>
    <w:rsid w:val="00753656"/>
    <w:rsid w:val="007551B0"/>
    <w:rsid w:val="007558AE"/>
    <w:rsid w:val="00756553"/>
    <w:rsid w:val="00757263"/>
    <w:rsid w:val="00760A61"/>
    <w:rsid w:val="00761AFA"/>
    <w:rsid w:val="00761F38"/>
    <w:rsid w:val="007627AD"/>
    <w:rsid w:val="00762AEF"/>
    <w:rsid w:val="00762D70"/>
    <w:rsid w:val="007633EF"/>
    <w:rsid w:val="0076491D"/>
    <w:rsid w:val="00764DD5"/>
    <w:rsid w:val="00765BAC"/>
    <w:rsid w:val="00766384"/>
    <w:rsid w:val="00767611"/>
    <w:rsid w:val="0076792F"/>
    <w:rsid w:val="007700AE"/>
    <w:rsid w:val="00771137"/>
    <w:rsid w:val="0077125A"/>
    <w:rsid w:val="0077140E"/>
    <w:rsid w:val="00772FD0"/>
    <w:rsid w:val="0077394A"/>
    <w:rsid w:val="00774D76"/>
    <w:rsid w:val="007754EA"/>
    <w:rsid w:val="0077708D"/>
    <w:rsid w:val="007778C8"/>
    <w:rsid w:val="007778EA"/>
    <w:rsid w:val="007808A1"/>
    <w:rsid w:val="00780BF6"/>
    <w:rsid w:val="00782FD4"/>
    <w:rsid w:val="007836BA"/>
    <w:rsid w:val="0078459E"/>
    <w:rsid w:val="00785069"/>
    <w:rsid w:val="0078569A"/>
    <w:rsid w:val="0078711A"/>
    <w:rsid w:val="00787774"/>
    <w:rsid w:val="00791D70"/>
    <w:rsid w:val="007947C8"/>
    <w:rsid w:val="007A21FC"/>
    <w:rsid w:val="007A3D78"/>
    <w:rsid w:val="007A4EB7"/>
    <w:rsid w:val="007A5EEB"/>
    <w:rsid w:val="007A627C"/>
    <w:rsid w:val="007A7186"/>
    <w:rsid w:val="007A7B09"/>
    <w:rsid w:val="007B04CB"/>
    <w:rsid w:val="007B06D7"/>
    <w:rsid w:val="007B0D37"/>
    <w:rsid w:val="007B0DE0"/>
    <w:rsid w:val="007B3D52"/>
    <w:rsid w:val="007B4F9E"/>
    <w:rsid w:val="007B5638"/>
    <w:rsid w:val="007B5AC1"/>
    <w:rsid w:val="007C06E2"/>
    <w:rsid w:val="007C105A"/>
    <w:rsid w:val="007C1C2F"/>
    <w:rsid w:val="007C3A1E"/>
    <w:rsid w:val="007C3DA1"/>
    <w:rsid w:val="007C4A9B"/>
    <w:rsid w:val="007C613F"/>
    <w:rsid w:val="007C631E"/>
    <w:rsid w:val="007C6563"/>
    <w:rsid w:val="007C72FA"/>
    <w:rsid w:val="007D0CA6"/>
    <w:rsid w:val="007D1919"/>
    <w:rsid w:val="007D1E7A"/>
    <w:rsid w:val="007D30C0"/>
    <w:rsid w:val="007D41BD"/>
    <w:rsid w:val="007D4F8B"/>
    <w:rsid w:val="007D5232"/>
    <w:rsid w:val="007D6DD7"/>
    <w:rsid w:val="007E013B"/>
    <w:rsid w:val="007E0A56"/>
    <w:rsid w:val="007E3A5A"/>
    <w:rsid w:val="007E5BF9"/>
    <w:rsid w:val="007E7610"/>
    <w:rsid w:val="007F02CA"/>
    <w:rsid w:val="007F1739"/>
    <w:rsid w:val="007F197F"/>
    <w:rsid w:val="007F216A"/>
    <w:rsid w:val="007F2DCA"/>
    <w:rsid w:val="007F364A"/>
    <w:rsid w:val="007F5274"/>
    <w:rsid w:val="00802624"/>
    <w:rsid w:val="00804790"/>
    <w:rsid w:val="00805553"/>
    <w:rsid w:val="00805D41"/>
    <w:rsid w:val="00810D07"/>
    <w:rsid w:val="00810D16"/>
    <w:rsid w:val="0081102D"/>
    <w:rsid w:val="00811175"/>
    <w:rsid w:val="00812803"/>
    <w:rsid w:val="00812BCC"/>
    <w:rsid w:val="00812F80"/>
    <w:rsid w:val="00813E83"/>
    <w:rsid w:val="008158F1"/>
    <w:rsid w:val="0081679E"/>
    <w:rsid w:val="00816F24"/>
    <w:rsid w:val="00816FC4"/>
    <w:rsid w:val="008176D2"/>
    <w:rsid w:val="0082029A"/>
    <w:rsid w:val="00820405"/>
    <w:rsid w:val="00821420"/>
    <w:rsid w:val="00824AE8"/>
    <w:rsid w:val="00825079"/>
    <w:rsid w:val="008253A3"/>
    <w:rsid w:val="00825872"/>
    <w:rsid w:val="00825B87"/>
    <w:rsid w:val="008278BC"/>
    <w:rsid w:val="00832340"/>
    <w:rsid w:val="00832A88"/>
    <w:rsid w:val="008331C8"/>
    <w:rsid w:val="00833CDF"/>
    <w:rsid w:val="00834615"/>
    <w:rsid w:val="00834BAA"/>
    <w:rsid w:val="00836B58"/>
    <w:rsid w:val="00837611"/>
    <w:rsid w:val="008408A5"/>
    <w:rsid w:val="00841741"/>
    <w:rsid w:val="008422C9"/>
    <w:rsid w:val="008522EC"/>
    <w:rsid w:val="00852465"/>
    <w:rsid w:val="00852940"/>
    <w:rsid w:val="00852F52"/>
    <w:rsid w:val="008549D8"/>
    <w:rsid w:val="00855772"/>
    <w:rsid w:val="00855911"/>
    <w:rsid w:val="00855FA1"/>
    <w:rsid w:val="008600D3"/>
    <w:rsid w:val="008610EA"/>
    <w:rsid w:val="00861857"/>
    <w:rsid w:val="008619E9"/>
    <w:rsid w:val="00861F67"/>
    <w:rsid w:val="0086256A"/>
    <w:rsid w:val="00862DAD"/>
    <w:rsid w:val="00865B17"/>
    <w:rsid w:val="00866303"/>
    <w:rsid w:val="00866F48"/>
    <w:rsid w:val="0086704B"/>
    <w:rsid w:val="00870142"/>
    <w:rsid w:val="008707A5"/>
    <w:rsid w:val="00870987"/>
    <w:rsid w:val="00870D96"/>
    <w:rsid w:val="00871EE5"/>
    <w:rsid w:val="00873B99"/>
    <w:rsid w:val="00874EAF"/>
    <w:rsid w:val="00876995"/>
    <w:rsid w:val="0087736E"/>
    <w:rsid w:val="00877CE6"/>
    <w:rsid w:val="0088009B"/>
    <w:rsid w:val="0088048B"/>
    <w:rsid w:val="0088280F"/>
    <w:rsid w:val="00885A12"/>
    <w:rsid w:val="008865A0"/>
    <w:rsid w:val="008902EE"/>
    <w:rsid w:val="008903A1"/>
    <w:rsid w:val="00891F20"/>
    <w:rsid w:val="00894618"/>
    <w:rsid w:val="00894629"/>
    <w:rsid w:val="008947D8"/>
    <w:rsid w:val="0089628F"/>
    <w:rsid w:val="00897609"/>
    <w:rsid w:val="008A0CE9"/>
    <w:rsid w:val="008A0D54"/>
    <w:rsid w:val="008A1A2D"/>
    <w:rsid w:val="008A2F7F"/>
    <w:rsid w:val="008B2F3E"/>
    <w:rsid w:val="008B35EE"/>
    <w:rsid w:val="008B5023"/>
    <w:rsid w:val="008B700A"/>
    <w:rsid w:val="008B7200"/>
    <w:rsid w:val="008B7D8F"/>
    <w:rsid w:val="008C0121"/>
    <w:rsid w:val="008C0DCD"/>
    <w:rsid w:val="008C2282"/>
    <w:rsid w:val="008C3055"/>
    <w:rsid w:val="008C41BF"/>
    <w:rsid w:val="008C5A73"/>
    <w:rsid w:val="008C5A9D"/>
    <w:rsid w:val="008C7D61"/>
    <w:rsid w:val="008C7EF7"/>
    <w:rsid w:val="008D1510"/>
    <w:rsid w:val="008D3EDE"/>
    <w:rsid w:val="008D4655"/>
    <w:rsid w:val="008D69A2"/>
    <w:rsid w:val="008D75D8"/>
    <w:rsid w:val="008E0181"/>
    <w:rsid w:val="008E2BEB"/>
    <w:rsid w:val="008E354B"/>
    <w:rsid w:val="008F1C8F"/>
    <w:rsid w:val="008F2C5A"/>
    <w:rsid w:val="008F4097"/>
    <w:rsid w:val="008F67E7"/>
    <w:rsid w:val="008F6BC9"/>
    <w:rsid w:val="008F73E1"/>
    <w:rsid w:val="008F78F2"/>
    <w:rsid w:val="008F7BBB"/>
    <w:rsid w:val="009004BD"/>
    <w:rsid w:val="00902040"/>
    <w:rsid w:val="00902AD6"/>
    <w:rsid w:val="00903EFA"/>
    <w:rsid w:val="00906012"/>
    <w:rsid w:val="00906541"/>
    <w:rsid w:val="00907D97"/>
    <w:rsid w:val="00910836"/>
    <w:rsid w:val="00911CE9"/>
    <w:rsid w:val="0091305F"/>
    <w:rsid w:val="00914347"/>
    <w:rsid w:val="00914A9F"/>
    <w:rsid w:val="0091515C"/>
    <w:rsid w:val="00915493"/>
    <w:rsid w:val="00915F6C"/>
    <w:rsid w:val="00916527"/>
    <w:rsid w:val="00916D7B"/>
    <w:rsid w:val="00917591"/>
    <w:rsid w:val="00917A9A"/>
    <w:rsid w:val="00917E70"/>
    <w:rsid w:val="009219B7"/>
    <w:rsid w:val="00925AEF"/>
    <w:rsid w:val="009263CE"/>
    <w:rsid w:val="00926B66"/>
    <w:rsid w:val="00927841"/>
    <w:rsid w:val="00930747"/>
    <w:rsid w:val="00930D52"/>
    <w:rsid w:val="00933BAE"/>
    <w:rsid w:val="0093431B"/>
    <w:rsid w:val="0093717B"/>
    <w:rsid w:val="00944896"/>
    <w:rsid w:val="009453F3"/>
    <w:rsid w:val="009466F1"/>
    <w:rsid w:val="00951630"/>
    <w:rsid w:val="009518BD"/>
    <w:rsid w:val="00951E71"/>
    <w:rsid w:val="00952A0E"/>
    <w:rsid w:val="0095395F"/>
    <w:rsid w:val="00953D72"/>
    <w:rsid w:val="009547BE"/>
    <w:rsid w:val="00954E41"/>
    <w:rsid w:val="00955D14"/>
    <w:rsid w:val="00955EB8"/>
    <w:rsid w:val="00960773"/>
    <w:rsid w:val="00961D6C"/>
    <w:rsid w:val="00962086"/>
    <w:rsid w:val="00962CE3"/>
    <w:rsid w:val="00963B95"/>
    <w:rsid w:val="0096485D"/>
    <w:rsid w:val="0096657A"/>
    <w:rsid w:val="009709DC"/>
    <w:rsid w:val="009712C6"/>
    <w:rsid w:val="0097575D"/>
    <w:rsid w:val="009761DD"/>
    <w:rsid w:val="00977125"/>
    <w:rsid w:val="0097723C"/>
    <w:rsid w:val="00981438"/>
    <w:rsid w:val="00983C16"/>
    <w:rsid w:val="0098476D"/>
    <w:rsid w:val="00985E7D"/>
    <w:rsid w:val="00990BBA"/>
    <w:rsid w:val="00993AC9"/>
    <w:rsid w:val="00994540"/>
    <w:rsid w:val="00994D23"/>
    <w:rsid w:val="00996324"/>
    <w:rsid w:val="00996CD6"/>
    <w:rsid w:val="0099745C"/>
    <w:rsid w:val="009A01B6"/>
    <w:rsid w:val="009A1BB3"/>
    <w:rsid w:val="009A2212"/>
    <w:rsid w:val="009A2467"/>
    <w:rsid w:val="009A3AAC"/>
    <w:rsid w:val="009A3B4A"/>
    <w:rsid w:val="009A7500"/>
    <w:rsid w:val="009B02F5"/>
    <w:rsid w:val="009B0E16"/>
    <w:rsid w:val="009B3D24"/>
    <w:rsid w:val="009B49FC"/>
    <w:rsid w:val="009B5A64"/>
    <w:rsid w:val="009B73D3"/>
    <w:rsid w:val="009B7831"/>
    <w:rsid w:val="009C070F"/>
    <w:rsid w:val="009C2E67"/>
    <w:rsid w:val="009C3091"/>
    <w:rsid w:val="009C63F3"/>
    <w:rsid w:val="009C67A9"/>
    <w:rsid w:val="009C6E31"/>
    <w:rsid w:val="009D1F5C"/>
    <w:rsid w:val="009D21E3"/>
    <w:rsid w:val="009D2F5F"/>
    <w:rsid w:val="009D3914"/>
    <w:rsid w:val="009D39BF"/>
    <w:rsid w:val="009D48F7"/>
    <w:rsid w:val="009D7BE7"/>
    <w:rsid w:val="009E2E73"/>
    <w:rsid w:val="009E2F6A"/>
    <w:rsid w:val="009E36DC"/>
    <w:rsid w:val="009E7A1E"/>
    <w:rsid w:val="009E7A97"/>
    <w:rsid w:val="009F1E11"/>
    <w:rsid w:val="009F4BCE"/>
    <w:rsid w:val="009F5A08"/>
    <w:rsid w:val="00A009EB"/>
    <w:rsid w:val="00A00C2B"/>
    <w:rsid w:val="00A0243E"/>
    <w:rsid w:val="00A02AF5"/>
    <w:rsid w:val="00A037B1"/>
    <w:rsid w:val="00A0402B"/>
    <w:rsid w:val="00A06161"/>
    <w:rsid w:val="00A06535"/>
    <w:rsid w:val="00A07470"/>
    <w:rsid w:val="00A105CA"/>
    <w:rsid w:val="00A112D1"/>
    <w:rsid w:val="00A11B95"/>
    <w:rsid w:val="00A13A60"/>
    <w:rsid w:val="00A13D92"/>
    <w:rsid w:val="00A1704B"/>
    <w:rsid w:val="00A22BBF"/>
    <w:rsid w:val="00A2329E"/>
    <w:rsid w:val="00A23547"/>
    <w:rsid w:val="00A238C6"/>
    <w:rsid w:val="00A23B7F"/>
    <w:rsid w:val="00A2527B"/>
    <w:rsid w:val="00A25ABD"/>
    <w:rsid w:val="00A25B01"/>
    <w:rsid w:val="00A26395"/>
    <w:rsid w:val="00A265A4"/>
    <w:rsid w:val="00A26605"/>
    <w:rsid w:val="00A26D80"/>
    <w:rsid w:val="00A31985"/>
    <w:rsid w:val="00A365AA"/>
    <w:rsid w:val="00A375B7"/>
    <w:rsid w:val="00A40FDB"/>
    <w:rsid w:val="00A4187D"/>
    <w:rsid w:val="00A42B2B"/>
    <w:rsid w:val="00A42B56"/>
    <w:rsid w:val="00A431A5"/>
    <w:rsid w:val="00A43A19"/>
    <w:rsid w:val="00A43B70"/>
    <w:rsid w:val="00A43E30"/>
    <w:rsid w:val="00A44209"/>
    <w:rsid w:val="00A4435B"/>
    <w:rsid w:val="00A463B1"/>
    <w:rsid w:val="00A46427"/>
    <w:rsid w:val="00A46641"/>
    <w:rsid w:val="00A475C2"/>
    <w:rsid w:val="00A47DDC"/>
    <w:rsid w:val="00A503B6"/>
    <w:rsid w:val="00A5270D"/>
    <w:rsid w:val="00A5283D"/>
    <w:rsid w:val="00A52E7A"/>
    <w:rsid w:val="00A54713"/>
    <w:rsid w:val="00A553C8"/>
    <w:rsid w:val="00A557BB"/>
    <w:rsid w:val="00A573E7"/>
    <w:rsid w:val="00A60A34"/>
    <w:rsid w:val="00A617DD"/>
    <w:rsid w:val="00A635FA"/>
    <w:rsid w:val="00A65314"/>
    <w:rsid w:val="00A654F0"/>
    <w:rsid w:val="00A66858"/>
    <w:rsid w:val="00A67F9A"/>
    <w:rsid w:val="00A7097E"/>
    <w:rsid w:val="00A70B4D"/>
    <w:rsid w:val="00A72173"/>
    <w:rsid w:val="00A757A4"/>
    <w:rsid w:val="00A76D9E"/>
    <w:rsid w:val="00A776D1"/>
    <w:rsid w:val="00A8152C"/>
    <w:rsid w:val="00A860DC"/>
    <w:rsid w:val="00A87431"/>
    <w:rsid w:val="00A91692"/>
    <w:rsid w:val="00A9213E"/>
    <w:rsid w:val="00A95584"/>
    <w:rsid w:val="00A95FA9"/>
    <w:rsid w:val="00AA219C"/>
    <w:rsid w:val="00AA3459"/>
    <w:rsid w:val="00AA3EB6"/>
    <w:rsid w:val="00AA41D6"/>
    <w:rsid w:val="00AB00DE"/>
    <w:rsid w:val="00AB1498"/>
    <w:rsid w:val="00AB18F2"/>
    <w:rsid w:val="00AB2174"/>
    <w:rsid w:val="00AB2796"/>
    <w:rsid w:val="00AB2A97"/>
    <w:rsid w:val="00AB2EE2"/>
    <w:rsid w:val="00AB39DF"/>
    <w:rsid w:val="00AB4C76"/>
    <w:rsid w:val="00AB5D9C"/>
    <w:rsid w:val="00AB5FE5"/>
    <w:rsid w:val="00AB6089"/>
    <w:rsid w:val="00AB7DE8"/>
    <w:rsid w:val="00AC067F"/>
    <w:rsid w:val="00AC53CB"/>
    <w:rsid w:val="00AC5656"/>
    <w:rsid w:val="00AC5C59"/>
    <w:rsid w:val="00AC6C55"/>
    <w:rsid w:val="00AC72B5"/>
    <w:rsid w:val="00AD0B3F"/>
    <w:rsid w:val="00AD141A"/>
    <w:rsid w:val="00AD165C"/>
    <w:rsid w:val="00AD1811"/>
    <w:rsid w:val="00AD3B1F"/>
    <w:rsid w:val="00AD4CF3"/>
    <w:rsid w:val="00AE0495"/>
    <w:rsid w:val="00AE11DF"/>
    <w:rsid w:val="00AE19F5"/>
    <w:rsid w:val="00AE1B77"/>
    <w:rsid w:val="00AE377F"/>
    <w:rsid w:val="00AE506A"/>
    <w:rsid w:val="00AE562F"/>
    <w:rsid w:val="00AF036A"/>
    <w:rsid w:val="00AF0749"/>
    <w:rsid w:val="00AF0C36"/>
    <w:rsid w:val="00AF0CE7"/>
    <w:rsid w:val="00AF1460"/>
    <w:rsid w:val="00AF1BAE"/>
    <w:rsid w:val="00AF2004"/>
    <w:rsid w:val="00AF2A3C"/>
    <w:rsid w:val="00AF2C54"/>
    <w:rsid w:val="00AF3F34"/>
    <w:rsid w:val="00AF43D3"/>
    <w:rsid w:val="00AF493A"/>
    <w:rsid w:val="00AF74CD"/>
    <w:rsid w:val="00AF7899"/>
    <w:rsid w:val="00B00815"/>
    <w:rsid w:val="00B00F53"/>
    <w:rsid w:val="00B03018"/>
    <w:rsid w:val="00B05FDB"/>
    <w:rsid w:val="00B06090"/>
    <w:rsid w:val="00B12BBA"/>
    <w:rsid w:val="00B14B1F"/>
    <w:rsid w:val="00B14B8F"/>
    <w:rsid w:val="00B15A37"/>
    <w:rsid w:val="00B15CCC"/>
    <w:rsid w:val="00B178D1"/>
    <w:rsid w:val="00B21835"/>
    <w:rsid w:val="00B21B35"/>
    <w:rsid w:val="00B22229"/>
    <w:rsid w:val="00B22C11"/>
    <w:rsid w:val="00B24E84"/>
    <w:rsid w:val="00B30F7C"/>
    <w:rsid w:val="00B31A79"/>
    <w:rsid w:val="00B31C00"/>
    <w:rsid w:val="00B31EC7"/>
    <w:rsid w:val="00B32DB2"/>
    <w:rsid w:val="00B32DDB"/>
    <w:rsid w:val="00B33494"/>
    <w:rsid w:val="00B33F15"/>
    <w:rsid w:val="00B348EC"/>
    <w:rsid w:val="00B35C59"/>
    <w:rsid w:val="00B37F81"/>
    <w:rsid w:val="00B40CBC"/>
    <w:rsid w:val="00B40D80"/>
    <w:rsid w:val="00B40F5E"/>
    <w:rsid w:val="00B450D4"/>
    <w:rsid w:val="00B465AE"/>
    <w:rsid w:val="00B4715F"/>
    <w:rsid w:val="00B473A1"/>
    <w:rsid w:val="00B50B12"/>
    <w:rsid w:val="00B510B6"/>
    <w:rsid w:val="00B519A7"/>
    <w:rsid w:val="00B55A49"/>
    <w:rsid w:val="00B6285D"/>
    <w:rsid w:val="00B62A7A"/>
    <w:rsid w:val="00B63628"/>
    <w:rsid w:val="00B637A2"/>
    <w:rsid w:val="00B637ED"/>
    <w:rsid w:val="00B6416E"/>
    <w:rsid w:val="00B64422"/>
    <w:rsid w:val="00B6446B"/>
    <w:rsid w:val="00B65450"/>
    <w:rsid w:val="00B6623B"/>
    <w:rsid w:val="00B70290"/>
    <w:rsid w:val="00B703CC"/>
    <w:rsid w:val="00B70923"/>
    <w:rsid w:val="00B70B03"/>
    <w:rsid w:val="00B71328"/>
    <w:rsid w:val="00B71F00"/>
    <w:rsid w:val="00B7437E"/>
    <w:rsid w:val="00B762EB"/>
    <w:rsid w:val="00B77086"/>
    <w:rsid w:val="00B77E0B"/>
    <w:rsid w:val="00B801B0"/>
    <w:rsid w:val="00B8237B"/>
    <w:rsid w:val="00B855DA"/>
    <w:rsid w:val="00B8595D"/>
    <w:rsid w:val="00B92CBC"/>
    <w:rsid w:val="00B94112"/>
    <w:rsid w:val="00B9441C"/>
    <w:rsid w:val="00B94917"/>
    <w:rsid w:val="00B96583"/>
    <w:rsid w:val="00BA1613"/>
    <w:rsid w:val="00BA1ACB"/>
    <w:rsid w:val="00BA27DD"/>
    <w:rsid w:val="00BA2C13"/>
    <w:rsid w:val="00BA4525"/>
    <w:rsid w:val="00BB0BA0"/>
    <w:rsid w:val="00BB129D"/>
    <w:rsid w:val="00BB16A4"/>
    <w:rsid w:val="00BB2130"/>
    <w:rsid w:val="00BB2932"/>
    <w:rsid w:val="00BB3C6B"/>
    <w:rsid w:val="00BB3F12"/>
    <w:rsid w:val="00BB4209"/>
    <w:rsid w:val="00BB73E2"/>
    <w:rsid w:val="00BB7BDA"/>
    <w:rsid w:val="00BC11A5"/>
    <w:rsid w:val="00BC2A89"/>
    <w:rsid w:val="00BC2F2D"/>
    <w:rsid w:val="00BC6C4E"/>
    <w:rsid w:val="00BC6D99"/>
    <w:rsid w:val="00BD04EB"/>
    <w:rsid w:val="00BD284F"/>
    <w:rsid w:val="00BD3CBE"/>
    <w:rsid w:val="00BD49D2"/>
    <w:rsid w:val="00BD67BD"/>
    <w:rsid w:val="00BD6B07"/>
    <w:rsid w:val="00BE1226"/>
    <w:rsid w:val="00BE196F"/>
    <w:rsid w:val="00BE25F3"/>
    <w:rsid w:val="00BE4697"/>
    <w:rsid w:val="00BE4F07"/>
    <w:rsid w:val="00BE548C"/>
    <w:rsid w:val="00BE67D6"/>
    <w:rsid w:val="00BE7374"/>
    <w:rsid w:val="00BF25EB"/>
    <w:rsid w:val="00BF4E32"/>
    <w:rsid w:val="00BF5237"/>
    <w:rsid w:val="00BF60D0"/>
    <w:rsid w:val="00BF7000"/>
    <w:rsid w:val="00C00455"/>
    <w:rsid w:val="00C00767"/>
    <w:rsid w:val="00C010D8"/>
    <w:rsid w:val="00C02A92"/>
    <w:rsid w:val="00C045B7"/>
    <w:rsid w:val="00C05150"/>
    <w:rsid w:val="00C05411"/>
    <w:rsid w:val="00C05B9C"/>
    <w:rsid w:val="00C07E4F"/>
    <w:rsid w:val="00C10390"/>
    <w:rsid w:val="00C10B4F"/>
    <w:rsid w:val="00C10F2C"/>
    <w:rsid w:val="00C11445"/>
    <w:rsid w:val="00C13D3B"/>
    <w:rsid w:val="00C154F2"/>
    <w:rsid w:val="00C15A0B"/>
    <w:rsid w:val="00C16DC2"/>
    <w:rsid w:val="00C17BF6"/>
    <w:rsid w:val="00C17F6A"/>
    <w:rsid w:val="00C200ED"/>
    <w:rsid w:val="00C2038C"/>
    <w:rsid w:val="00C20EDD"/>
    <w:rsid w:val="00C215A1"/>
    <w:rsid w:val="00C21F38"/>
    <w:rsid w:val="00C23AD3"/>
    <w:rsid w:val="00C249C4"/>
    <w:rsid w:val="00C254C4"/>
    <w:rsid w:val="00C25F1F"/>
    <w:rsid w:val="00C26CD5"/>
    <w:rsid w:val="00C27454"/>
    <w:rsid w:val="00C3173B"/>
    <w:rsid w:val="00C32F12"/>
    <w:rsid w:val="00C33131"/>
    <w:rsid w:val="00C33A91"/>
    <w:rsid w:val="00C34E4D"/>
    <w:rsid w:val="00C34FD4"/>
    <w:rsid w:val="00C35A69"/>
    <w:rsid w:val="00C4209F"/>
    <w:rsid w:val="00C44BCF"/>
    <w:rsid w:val="00C4667B"/>
    <w:rsid w:val="00C47430"/>
    <w:rsid w:val="00C475FA"/>
    <w:rsid w:val="00C50B5A"/>
    <w:rsid w:val="00C51CB9"/>
    <w:rsid w:val="00C525A5"/>
    <w:rsid w:val="00C53876"/>
    <w:rsid w:val="00C53EF2"/>
    <w:rsid w:val="00C54EFC"/>
    <w:rsid w:val="00C5552E"/>
    <w:rsid w:val="00C558C2"/>
    <w:rsid w:val="00C57395"/>
    <w:rsid w:val="00C60782"/>
    <w:rsid w:val="00C6139D"/>
    <w:rsid w:val="00C62701"/>
    <w:rsid w:val="00C62DFE"/>
    <w:rsid w:val="00C63321"/>
    <w:rsid w:val="00C637DE"/>
    <w:rsid w:val="00C63936"/>
    <w:rsid w:val="00C6598C"/>
    <w:rsid w:val="00C65DEB"/>
    <w:rsid w:val="00C67A63"/>
    <w:rsid w:val="00C70E0B"/>
    <w:rsid w:val="00C71D37"/>
    <w:rsid w:val="00C729E8"/>
    <w:rsid w:val="00C73B0B"/>
    <w:rsid w:val="00C74189"/>
    <w:rsid w:val="00C741CD"/>
    <w:rsid w:val="00C759A7"/>
    <w:rsid w:val="00C76517"/>
    <w:rsid w:val="00C776E2"/>
    <w:rsid w:val="00C80358"/>
    <w:rsid w:val="00C8110D"/>
    <w:rsid w:val="00C817BE"/>
    <w:rsid w:val="00C82158"/>
    <w:rsid w:val="00C85A0D"/>
    <w:rsid w:val="00C86548"/>
    <w:rsid w:val="00C90978"/>
    <w:rsid w:val="00C922FC"/>
    <w:rsid w:val="00C935C0"/>
    <w:rsid w:val="00C93A10"/>
    <w:rsid w:val="00C93B1D"/>
    <w:rsid w:val="00C94241"/>
    <w:rsid w:val="00C9484F"/>
    <w:rsid w:val="00C94FDD"/>
    <w:rsid w:val="00C96631"/>
    <w:rsid w:val="00C97C3C"/>
    <w:rsid w:val="00CA162C"/>
    <w:rsid w:val="00CA1909"/>
    <w:rsid w:val="00CA247A"/>
    <w:rsid w:val="00CA41D7"/>
    <w:rsid w:val="00CA5344"/>
    <w:rsid w:val="00CA5C05"/>
    <w:rsid w:val="00CA797E"/>
    <w:rsid w:val="00CB0D99"/>
    <w:rsid w:val="00CB147C"/>
    <w:rsid w:val="00CB191E"/>
    <w:rsid w:val="00CB1F5E"/>
    <w:rsid w:val="00CB4BB5"/>
    <w:rsid w:val="00CB779E"/>
    <w:rsid w:val="00CC0F32"/>
    <w:rsid w:val="00CC137A"/>
    <w:rsid w:val="00CC31EF"/>
    <w:rsid w:val="00CC3530"/>
    <w:rsid w:val="00CC5F7A"/>
    <w:rsid w:val="00CC6430"/>
    <w:rsid w:val="00CC6D46"/>
    <w:rsid w:val="00CC7E41"/>
    <w:rsid w:val="00CD0F3E"/>
    <w:rsid w:val="00CD11D5"/>
    <w:rsid w:val="00CD1864"/>
    <w:rsid w:val="00CD6A72"/>
    <w:rsid w:val="00CE0D4D"/>
    <w:rsid w:val="00CE220E"/>
    <w:rsid w:val="00CE28B3"/>
    <w:rsid w:val="00CE2F1B"/>
    <w:rsid w:val="00CE4112"/>
    <w:rsid w:val="00CE4A12"/>
    <w:rsid w:val="00CE67EF"/>
    <w:rsid w:val="00CF07D2"/>
    <w:rsid w:val="00CF11BC"/>
    <w:rsid w:val="00CF1DF9"/>
    <w:rsid w:val="00CF2EBF"/>
    <w:rsid w:val="00CF3706"/>
    <w:rsid w:val="00CF69F8"/>
    <w:rsid w:val="00CF6B36"/>
    <w:rsid w:val="00D0067D"/>
    <w:rsid w:val="00D011F4"/>
    <w:rsid w:val="00D07350"/>
    <w:rsid w:val="00D10506"/>
    <w:rsid w:val="00D11138"/>
    <w:rsid w:val="00D12477"/>
    <w:rsid w:val="00D126CF"/>
    <w:rsid w:val="00D14B7F"/>
    <w:rsid w:val="00D15672"/>
    <w:rsid w:val="00D164AE"/>
    <w:rsid w:val="00D1671B"/>
    <w:rsid w:val="00D177B1"/>
    <w:rsid w:val="00D17CC6"/>
    <w:rsid w:val="00D200F6"/>
    <w:rsid w:val="00D22394"/>
    <w:rsid w:val="00D228F9"/>
    <w:rsid w:val="00D23576"/>
    <w:rsid w:val="00D270F5"/>
    <w:rsid w:val="00D271E9"/>
    <w:rsid w:val="00D30D43"/>
    <w:rsid w:val="00D3387D"/>
    <w:rsid w:val="00D34417"/>
    <w:rsid w:val="00D34B9F"/>
    <w:rsid w:val="00D36FD0"/>
    <w:rsid w:val="00D37092"/>
    <w:rsid w:val="00D37115"/>
    <w:rsid w:val="00D40AC0"/>
    <w:rsid w:val="00D40E09"/>
    <w:rsid w:val="00D40FFD"/>
    <w:rsid w:val="00D4221B"/>
    <w:rsid w:val="00D424AB"/>
    <w:rsid w:val="00D43EA4"/>
    <w:rsid w:val="00D43F0F"/>
    <w:rsid w:val="00D455E4"/>
    <w:rsid w:val="00D46F56"/>
    <w:rsid w:val="00D46F75"/>
    <w:rsid w:val="00D47D0C"/>
    <w:rsid w:val="00D53FFC"/>
    <w:rsid w:val="00D55AF1"/>
    <w:rsid w:val="00D5796A"/>
    <w:rsid w:val="00D57CE0"/>
    <w:rsid w:val="00D61ED1"/>
    <w:rsid w:val="00D624F0"/>
    <w:rsid w:val="00D62B9E"/>
    <w:rsid w:val="00D62D04"/>
    <w:rsid w:val="00D63A71"/>
    <w:rsid w:val="00D65BF7"/>
    <w:rsid w:val="00D66912"/>
    <w:rsid w:val="00D66923"/>
    <w:rsid w:val="00D67FD3"/>
    <w:rsid w:val="00D70728"/>
    <w:rsid w:val="00D71437"/>
    <w:rsid w:val="00D71807"/>
    <w:rsid w:val="00D74057"/>
    <w:rsid w:val="00D74B37"/>
    <w:rsid w:val="00D75FBB"/>
    <w:rsid w:val="00D81BFE"/>
    <w:rsid w:val="00D82B8A"/>
    <w:rsid w:val="00D8355A"/>
    <w:rsid w:val="00D86B27"/>
    <w:rsid w:val="00D86D5A"/>
    <w:rsid w:val="00D87390"/>
    <w:rsid w:val="00D87B73"/>
    <w:rsid w:val="00D87B85"/>
    <w:rsid w:val="00D9200E"/>
    <w:rsid w:val="00D92AB6"/>
    <w:rsid w:val="00D953D2"/>
    <w:rsid w:val="00D97B95"/>
    <w:rsid w:val="00DA07D9"/>
    <w:rsid w:val="00DA2457"/>
    <w:rsid w:val="00DA5437"/>
    <w:rsid w:val="00DA54D7"/>
    <w:rsid w:val="00DA64A4"/>
    <w:rsid w:val="00DA6748"/>
    <w:rsid w:val="00DA71E0"/>
    <w:rsid w:val="00DB0352"/>
    <w:rsid w:val="00DB1512"/>
    <w:rsid w:val="00DB1DFC"/>
    <w:rsid w:val="00DB28BD"/>
    <w:rsid w:val="00DB2C97"/>
    <w:rsid w:val="00DB34FA"/>
    <w:rsid w:val="00DB380D"/>
    <w:rsid w:val="00DB4C0C"/>
    <w:rsid w:val="00DB5C91"/>
    <w:rsid w:val="00DB6769"/>
    <w:rsid w:val="00DC11AD"/>
    <w:rsid w:val="00DC1FB6"/>
    <w:rsid w:val="00DC2EE3"/>
    <w:rsid w:val="00DC329B"/>
    <w:rsid w:val="00DC4498"/>
    <w:rsid w:val="00DC558D"/>
    <w:rsid w:val="00DC781C"/>
    <w:rsid w:val="00DD1F30"/>
    <w:rsid w:val="00DD2304"/>
    <w:rsid w:val="00DD2B6E"/>
    <w:rsid w:val="00DD6F30"/>
    <w:rsid w:val="00DE0BE8"/>
    <w:rsid w:val="00DE10B1"/>
    <w:rsid w:val="00DE15FC"/>
    <w:rsid w:val="00DE3095"/>
    <w:rsid w:val="00DE35CA"/>
    <w:rsid w:val="00DE3D84"/>
    <w:rsid w:val="00DE552B"/>
    <w:rsid w:val="00DE5D62"/>
    <w:rsid w:val="00DE76ED"/>
    <w:rsid w:val="00DE7DA9"/>
    <w:rsid w:val="00DF0744"/>
    <w:rsid w:val="00DF29EE"/>
    <w:rsid w:val="00DF7A04"/>
    <w:rsid w:val="00E00762"/>
    <w:rsid w:val="00E00F59"/>
    <w:rsid w:val="00E01CE7"/>
    <w:rsid w:val="00E03AE3"/>
    <w:rsid w:val="00E07FDE"/>
    <w:rsid w:val="00E112F2"/>
    <w:rsid w:val="00E17CB7"/>
    <w:rsid w:val="00E23A71"/>
    <w:rsid w:val="00E23D59"/>
    <w:rsid w:val="00E2456F"/>
    <w:rsid w:val="00E26AFE"/>
    <w:rsid w:val="00E273A8"/>
    <w:rsid w:val="00E30252"/>
    <w:rsid w:val="00E3300D"/>
    <w:rsid w:val="00E33674"/>
    <w:rsid w:val="00E353BD"/>
    <w:rsid w:val="00E362C1"/>
    <w:rsid w:val="00E37E05"/>
    <w:rsid w:val="00E41EC1"/>
    <w:rsid w:val="00E42584"/>
    <w:rsid w:val="00E42CD1"/>
    <w:rsid w:val="00E4757F"/>
    <w:rsid w:val="00E50FCB"/>
    <w:rsid w:val="00E52B88"/>
    <w:rsid w:val="00E52D5A"/>
    <w:rsid w:val="00E52EF2"/>
    <w:rsid w:val="00E53BF6"/>
    <w:rsid w:val="00E571F1"/>
    <w:rsid w:val="00E62DBC"/>
    <w:rsid w:val="00E630F6"/>
    <w:rsid w:val="00E643E8"/>
    <w:rsid w:val="00E650D7"/>
    <w:rsid w:val="00E676B3"/>
    <w:rsid w:val="00E70074"/>
    <w:rsid w:val="00E745D6"/>
    <w:rsid w:val="00E75625"/>
    <w:rsid w:val="00E772A6"/>
    <w:rsid w:val="00E843F2"/>
    <w:rsid w:val="00E85051"/>
    <w:rsid w:val="00E86398"/>
    <w:rsid w:val="00E87771"/>
    <w:rsid w:val="00E879FE"/>
    <w:rsid w:val="00E87ACB"/>
    <w:rsid w:val="00E93E27"/>
    <w:rsid w:val="00E96955"/>
    <w:rsid w:val="00E96AD3"/>
    <w:rsid w:val="00E96C67"/>
    <w:rsid w:val="00EA096C"/>
    <w:rsid w:val="00EA1124"/>
    <w:rsid w:val="00EA1ECC"/>
    <w:rsid w:val="00EA3CEF"/>
    <w:rsid w:val="00EA4C67"/>
    <w:rsid w:val="00EA4EA5"/>
    <w:rsid w:val="00EA5985"/>
    <w:rsid w:val="00EA7AEC"/>
    <w:rsid w:val="00EB1F1D"/>
    <w:rsid w:val="00EB29F9"/>
    <w:rsid w:val="00EB364F"/>
    <w:rsid w:val="00EB4530"/>
    <w:rsid w:val="00EB5F09"/>
    <w:rsid w:val="00EB76E3"/>
    <w:rsid w:val="00EB7818"/>
    <w:rsid w:val="00EC1B03"/>
    <w:rsid w:val="00EC2394"/>
    <w:rsid w:val="00EC4CEF"/>
    <w:rsid w:val="00EC4D8C"/>
    <w:rsid w:val="00EC5E69"/>
    <w:rsid w:val="00EC6C4A"/>
    <w:rsid w:val="00ED20EF"/>
    <w:rsid w:val="00ED2955"/>
    <w:rsid w:val="00ED2A6E"/>
    <w:rsid w:val="00ED346E"/>
    <w:rsid w:val="00ED4659"/>
    <w:rsid w:val="00ED4DCD"/>
    <w:rsid w:val="00ED6275"/>
    <w:rsid w:val="00ED6469"/>
    <w:rsid w:val="00ED7E3C"/>
    <w:rsid w:val="00EE1542"/>
    <w:rsid w:val="00EE1A00"/>
    <w:rsid w:val="00EE21C7"/>
    <w:rsid w:val="00EE2496"/>
    <w:rsid w:val="00EE3E8F"/>
    <w:rsid w:val="00EE4C8A"/>
    <w:rsid w:val="00EF1509"/>
    <w:rsid w:val="00EF183D"/>
    <w:rsid w:val="00EF2A5B"/>
    <w:rsid w:val="00EF48DA"/>
    <w:rsid w:val="00EF5CBD"/>
    <w:rsid w:val="00EF6EED"/>
    <w:rsid w:val="00F00AE7"/>
    <w:rsid w:val="00F01DC1"/>
    <w:rsid w:val="00F02A41"/>
    <w:rsid w:val="00F06331"/>
    <w:rsid w:val="00F06373"/>
    <w:rsid w:val="00F06A05"/>
    <w:rsid w:val="00F07B8B"/>
    <w:rsid w:val="00F10844"/>
    <w:rsid w:val="00F12108"/>
    <w:rsid w:val="00F12351"/>
    <w:rsid w:val="00F1489E"/>
    <w:rsid w:val="00F14BCE"/>
    <w:rsid w:val="00F15CEF"/>
    <w:rsid w:val="00F163A6"/>
    <w:rsid w:val="00F163F5"/>
    <w:rsid w:val="00F168BB"/>
    <w:rsid w:val="00F17CD8"/>
    <w:rsid w:val="00F17D8F"/>
    <w:rsid w:val="00F20117"/>
    <w:rsid w:val="00F20DE2"/>
    <w:rsid w:val="00F22A3B"/>
    <w:rsid w:val="00F266FF"/>
    <w:rsid w:val="00F276D2"/>
    <w:rsid w:val="00F27D8A"/>
    <w:rsid w:val="00F304B9"/>
    <w:rsid w:val="00F32249"/>
    <w:rsid w:val="00F32368"/>
    <w:rsid w:val="00F33216"/>
    <w:rsid w:val="00F332F5"/>
    <w:rsid w:val="00F33833"/>
    <w:rsid w:val="00F3421D"/>
    <w:rsid w:val="00F358D3"/>
    <w:rsid w:val="00F35B1E"/>
    <w:rsid w:val="00F3709A"/>
    <w:rsid w:val="00F40762"/>
    <w:rsid w:val="00F40D67"/>
    <w:rsid w:val="00F44064"/>
    <w:rsid w:val="00F47C13"/>
    <w:rsid w:val="00F5057C"/>
    <w:rsid w:val="00F50977"/>
    <w:rsid w:val="00F50F81"/>
    <w:rsid w:val="00F51291"/>
    <w:rsid w:val="00F51775"/>
    <w:rsid w:val="00F53755"/>
    <w:rsid w:val="00F5394B"/>
    <w:rsid w:val="00F5440E"/>
    <w:rsid w:val="00F54ABF"/>
    <w:rsid w:val="00F5634D"/>
    <w:rsid w:val="00F56AAE"/>
    <w:rsid w:val="00F600F4"/>
    <w:rsid w:val="00F60C80"/>
    <w:rsid w:val="00F61A21"/>
    <w:rsid w:val="00F61C50"/>
    <w:rsid w:val="00F6377F"/>
    <w:rsid w:val="00F6409D"/>
    <w:rsid w:val="00F646D5"/>
    <w:rsid w:val="00F64716"/>
    <w:rsid w:val="00F668C3"/>
    <w:rsid w:val="00F66C1E"/>
    <w:rsid w:val="00F67158"/>
    <w:rsid w:val="00F71666"/>
    <w:rsid w:val="00F71F98"/>
    <w:rsid w:val="00F72F8B"/>
    <w:rsid w:val="00F73734"/>
    <w:rsid w:val="00F75006"/>
    <w:rsid w:val="00F75577"/>
    <w:rsid w:val="00F80182"/>
    <w:rsid w:val="00F81605"/>
    <w:rsid w:val="00F82BE1"/>
    <w:rsid w:val="00F8347D"/>
    <w:rsid w:val="00F834F5"/>
    <w:rsid w:val="00F84280"/>
    <w:rsid w:val="00F87D7C"/>
    <w:rsid w:val="00F9266C"/>
    <w:rsid w:val="00F92E7A"/>
    <w:rsid w:val="00F930B0"/>
    <w:rsid w:val="00F94D2B"/>
    <w:rsid w:val="00F95737"/>
    <w:rsid w:val="00F95863"/>
    <w:rsid w:val="00F95DDB"/>
    <w:rsid w:val="00F97B8D"/>
    <w:rsid w:val="00F97FFE"/>
    <w:rsid w:val="00FA1FA0"/>
    <w:rsid w:val="00FA22FF"/>
    <w:rsid w:val="00FA3BF3"/>
    <w:rsid w:val="00FA3D03"/>
    <w:rsid w:val="00FA5891"/>
    <w:rsid w:val="00FA7270"/>
    <w:rsid w:val="00FA7F00"/>
    <w:rsid w:val="00FB04DF"/>
    <w:rsid w:val="00FB0A90"/>
    <w:rsid w:val="00FB3CF0"/>
    <w:rsid w:val="00FB4EF3"/>
    <w:rsid w:val="00FB5FAC"/>
    <w:rsid w:val="00FB682B"/>
    <w:rsid w:val="00FB6983"/>
    <w:rsid w:val="00FB6B43"/>
    <w:rsid w:val="00FB79E8"/>
    <w:rsid w:val="00FC06E9"/>
    <w:rsid w:val="00FC1B67"/>
    <w:rsid w:val="00FC2351"/>
    <w:rsid w:val="00FC3545"/>
    <w:rsid w:val="00FC3805"/>
    <w:rsid w:val="00FC43B8"/>
    <w:rsid w:val="00FC4ED0"/>
    <w:rsid w:val="00FD1130"/>
    <w:rsid w:val="00FD1429"/>
    <w:rsid w:val="00FD1BC8"/>
    <w:rsid w:val="00FD2313"/>
    <w:rsid w:val="00FD5344"/>
    <w:rsid w:val="00FD5CE3"/>
    <w:rsid w:val="00FD633B"/>
    <w:rsid w:val="00FD709C"/>
    <w:rsid w:val="00FE2DEF"/>
    <w:rsid w:val="00FE3BD8"/>
    <w:rsid w:val="00FE6BAB"/>
    <w:rsid w:val="00FE7CB1"/>
    <w:rsid w:val="00FE7DE8"/>
    <w:rsid w:val="00FF0A2D"/>
    <w:rsid w:val="00FF0B6F"/>
    <w:rsid w:val="00FF15DD"/>
    <w:rsid w:val="00FF1CF2"/>
    <w:rsid w:val="00FF2BB5"/>
    <w:rsid w:val="00FF3DED"/>
    <w:rsid w:val="00FF4EA9"/>
    <w:rsid w:val="00FF5BE4"/>
    <w:rsid w:val="00FF5DE3"/>
    <w:rsid w:val="00FF6B74"/>
    <w:rsid w:val="00FF7116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12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C89"/>
    <w:pPr>
      <w:ind w:left="720"/>
      <w:contextualSpacing/>
    </w:pPr>
  </w:style>
  <w:style w:type="table" w:styleId="a4">
    <w:name w:val="Table Grid"/>
    <w:basedOn w:val="a1"/>
    <w:uiPriority w:val="59"/>
    <w:rsid w:val="00833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Solnyshko</cp:lastModifiedBy>
  <cp:revision>12</cp:revision>
  <dcterms:created xsi:type="dcterms:W3CDTF">2019-02-19T08:20:00Z</dcterms:created>
  <dcterms:modified xsi:type="dcterms:W3CDTF">2025-08-25T13:27:00Z</dcterms:modified>
</cp:coreProperties>
</file>